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8FC6" w14:textId="77777777" w:rsidR="001F1A4E" w:rsidRPr="000A1311" w:rsidRDefault="001F1A4E" w:rsidP="001F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629"/>
        <w:gridCol w:w="91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703"/>
        <w:gridCol w:w="850"/>
        <w:gridCol w:w="851"/>
      </w:tblGrid>
      <w:tr w:rsidR="001F1A4E" w:rsidRPr="000A1311" w14:paraId="0ACC6A7A" w14:textId="77777777" w:rsidTr="00C85AFB">
        <w:tc>
          <w:tcPr>
            <w:tcW w:w="16019" w:type="dxa"/>
            <w:gridSpan w:val="35"/>
          </w:tcPr>
          <w:p w14:paraId="68B8947D" w14:textId="77777777" w:rsidR="001F1A4E" w:rsidRPr="000A1311" w:rsidRDefault="001F1A4E" w:rsidP="00C85AF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0A1311">
              <w:rPr>
                <w:rFonts w:ascii="Times New Roman" w:hAnsi="Times New Roman" w:cs="Times New Roman"/>
                <w:bCs/>
              </w:rPr>
              <w:t xml:space="preserve">T.C. </w:t>
            </w:r>
            <w:r w:rsidR="008A4F09">
              <w:rPr>
                <w:rFonts w:ascii="Times New Roman" w:hAnsi="Times New Roman" w:cs="Times New Roman"/>
                <w:bCs/>
              </w:rPr>
              <w:t xml:space="preserve">ANKARA </w:t>
            </w:r>
            <w:r w:rsidRPr="000A1311">
              <w:rPr>
                <w:rFonts w:ascii="Times New Roman" w:hAnsi="Times New Roman" w:cs="Times New Roman"/>
                <w:bCs/>
              </w:rPr>
              <w:t>YILDIRIM BEYAZIT ÜNİVERSİTESİ</w:t>
            </w:r>
          </w:p>
          <w:p w14:paraId="0C257F64" w14:textId="77777777" w:rsidR="001F1A4E" w:rsidRPr="000A1311" w:rsidRDefault="001F1A4E" w:rsidP="00C85AF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0A1311">
              <w:rPr>
                <w:rFonts w:ascii="Times New Roman" w:hAnsi="Times New Roman" w:cs="Times New Roman"/>
                <w:bCs/>
              </w:rPr>
              <w:t>İNSAN ve TOPLUM BİLİMLERİ FAKÜLTESİ</w:t>
            </w:r>
          </w:p>
          <w:p w14:paraId="1594DC19" w14:textId="7A2138B5" w:rsidR="001F1A4E" w:rsidRPr="00E71C21" w:rsidRDefault="00E71C21" w:rsidP="00E71C2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İNGİLİZCE MÜTERCİM VE TERCÜMANLIK </w:t>
            </w:r>
            <w:r w:rsidR="001F1A4E" w:rsidRPr="000A1311">
              <w:rPr>
                <w:rFonts w:ascii="Times New Roman" w:hAnsi="Times New Roman" w:cs="Times New Roman"/>
                <w:bCs/>
              </w:rPr>
              <w:t>BÖLÜMÜ GÜNLÜK STAJ DEVAM ÇİZELGESİ</w:t>
            </w:r>
          </w:p>
        </w:tc>
      </w:tr>
      <w:tr w:rsidR="001F1A4E" w:rsidRPr="000A1311" w14:paraId="078722C5" w14:textId="77777777" w:rsidTr="00C85AFB">
        <w:tc>
          <w:tcPr>
            <w:tcW w:w="16019" w:type="dxa"/>
            <w:gridSpan w:val="35"/>
          </w:tcPr>
          <w:p w14:paraId="5F1D710F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14:paraId="1A334FCB" w14:textId="77777777" w:rsidTr="00C85AFB">
        <w:tc>
          <w:tcPr>
            <w:tcW w:w="3769" w:type="dxa"/>
            <w:gridSpan w:val="6"/>
          </w:tcPr>
          <w:p w14:paraId="664D9CA2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İŞYERİNİN 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ADI</w:t>
            </w:r>
          </w:p>
        </w:tc>
        <w:tc>
          <w:tcPr>
            <w:tcW w:w="2322" w:type="dxa"/>
            <w:gridSpan w:val="7"/>
          </w:tcPr>
          <w:p w14:paraId="4A7ECE1D" w14:textId="77777777" w:rsidR="001F1A4E" w:rsidRPr="00BD51F3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7519">
              <w:rPr>
                <w:rFonts w:ascii="Times New Roman" w:hAnsi="Times New Roman" w:cs="Times New Roman"/>
                <w:sz w:val="18"/>
                <w:szCs w:val="18"/>
              </w:rPr>
              <w:t>İŞYERİNİN TELEFONU VE FAKSI</w:t>
            </w:r>
          </w:p>
          <w:p w14:paraId="7DB61183" w14:textId="77777777"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ACCC5" w14:textId="77777777"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Tel:</w:t>
            </w:r>
          </w:p>
          <w:p w14:paraId="1B1E76EA" w14:textId="77777777" w:rsidR="001F1A4E" w:rsidRPr="00BD51F3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Fax:</w:t>
            </w:r>
          </w:p>
        </w:tc>
        <w:tc>
          <w:tcPr>
            <w:tcW w:w="2772" w:type="dxa"/>
            <w:gridSpan w:val="7"/>
          </w:tcPr>
          <w:p w14:paraId="7AC49E36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İŞYERİNİN 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E-POSTA ADRESİ</w:t>
            </w:r>
          </w:p>
        </w:tc>
        <w:tc>
          <w:tcPr>
            <w:tcW w:w="2772" w:type="dxa"/>
            <w:gridSpan w:val="7"/>
          </w:tcPr>
          <w:p w14:paraId="63F66817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</w:rPr>
              <w:t>Ait Olduğu Ay:</w:t>
            </w:r>
          </w:p>
        </w:tc>
        <w:tc>
          <w:tcPr>
            <w:tcW w:w="4384" w:type="dxa"/>
            <w:gridSpan w:val="8"/>
          </w:tcPr>
          <w:p w14:paraId="7F041889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Belgenin Düzenlendiği</w:t>
            </w:r>
          </w:p>
          <w:p w14:paraId="5B2E4C55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</w:rPr>
              <w:t>Tarih: …./…./20..</w:t>
            </w:r>
          </w:p>
        </w:tc>
      </w:tr>
      <w:tr w:rsidR="001F1A4E" w:rsidRPr="000A1311" w14:paraId="1C4F2A17" w14:textId="77777777" w:rsidTr="00C85AFB">
        <w:tc>
          <w:tcPr>
            <w:tcW w:w="2545" w:type="dxa"/>
            <w:gridSpan w:val="2"/>
          </w:tcPr>
          <w:p w14:paraId="3D88DC56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ÖĞRENCİNİN</w:t>
            </w:r>
          </w:p>
        </w:tc>
        <w:tc>
          <w:tcPr>
            <w:tcW w:w="11773" w:type="dxa"/>
            <w:gridSpan w:val="31"/>
          </w:tcPr>
          <w:p w14:paraId="4679B4EB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Günler</w:t>
            </w:r>
          </w:p>
        </w:tc>
        <w:tc>
          <w:tcPr>
            <w:tcW w:w="1701" w:type="dxa"/>
            <w:gridSpan w:val="2"/>
          </w:tcPr>
          <w:p w14:paraId="461E87DE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Toplam Devamsızlığı</w:t>
            </w:r>
          </w:p>
        </w:tc>
      </w:tr>
      <w:tr w:rsidR="00D6515F" w:rsidRPr="000A1311" w14:paraId="41CAB3CB" w14:textId="77777777" w:rsidTr="00A9524E">
        <w:tc>
          <w:tcPr>
            <w:tcW w:w="1629" w:type="dxa"/>
          </w:tcPr>
          <w:p w14:paraId="5913B824" w14:textId="3C7F972F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Adı-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916" w:type="dxa"/>
          </w:tcPr>
          <w:p w14:paraId="648C34A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306" w:type="dxa"/>
          </w:tcPr>
          <w:p w14:paraId="71CD33B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</w:tcPr>
          <w:p w14:paraId="684540F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" w:type="dxa"/>
          </w:tcPr>
          <w:p w14:paraId="43DAA6D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6" w:type="dxa"/>
          </w:tcPr>
          <w:p w14:paraId="363F4EC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dxa"/>
          </w:tcPr>
          <w:p w14:paraId="35BE563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6" w:type="dxa"/>
          </w:tcPr>
          <w:p w14:paraId="61FDD2E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" w:type="dxa"/>
          </w:tcPr>
          <w:p w14:paraId="61916CE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6" w:type="dxa"/>
          </w:tcPr>
          <w:p w14:paraId="230B59C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6" w:type="dxa"/>
          </w:tcPr>
          <w:p w14:paraId="057FA67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</w:tcPr>
          <w:p w14:paraId="0D22238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</w:tcPr>
          <w:p w14:paraId="71B90AD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</w:tcPr>
          <w:p w14:paraId="62E2BBE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</w:tcPr>
          <w:p w14:paraId="2F4FF51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</w:tcPr>
          <w:p w14:paraId="297B7C6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</w:tcPr>
          <w:p w14:paraId="01615D7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6" w:type="dxa"/>
          </w:tcPr>
          <w:p w14:paraId="0F4B0EA6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6" w:type="dxa"/>
          </w:tcPr>
          <w:p w14:paraId="4D7DB22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6" w:type="dxa"/>
          </w:tcPr>
          <w:p w14:paraId="6A292C5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6" w:type="dxa"/>
          </w:tcPr>
          <w:p w14:paraId="489712C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6" w:type="dxa"/>
          </w:tcPr>
          <w:p w14:paraId="66B7F17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6" w:type="dxa"/>
          </w:tcPr>
          <w:p w14:paraId="39B87E7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6" w:type="dxa"/>
          </w:tcPr>
          <w:p w14:paraId="75D943B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6" w:type="dxa"/>
          </w:tcPr>
          <w:p w14:paraId="2B07E08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6" w:type="dxa"/>
          </w:tcPr>
          <w:p w14:paraId="683D907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6" w:type="dxa"/>
          </w:tcPr>
          <w:p w14:paraId="1CDBA42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6" w:type="dxa"/>
          </w:tcPr>
          <w:p w14:paraId="31366416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6" w:type="dxa"/>
          </w:tcPr>
          <w:p w14:paraId="0EAA5EA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6" w:type="dxa"/>
          </w:tcPr>
          <w:p w14:paraId="38FD40F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6" w:type="dxa"/>
          </w:tcPr>
          <w:p w14:paraId="66B34FC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6" w:type="dxa"/>
          </w:tcPr>
          <w:p w14:paraId="08094B2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14:paraId="679515A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14:paraId="5D6C4C2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Özürlü</w:t>
            </w:r>
          </w:p>
        </w:tc>
        <w:tc>
          <w:tcPr>
            <w:tcW w:w="851" w:type="dxa"/>
          </w:tcPr>
          <w:p w14:paraId="1EB285F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Özürsüz</w:t>
            </w:r>
          </w:p>
        </w:tc>
      </w:tr>
      <w:tr w:rsidR="00D6515F" w:rsidRPr="000A1311" w14:paraId="5AF1AB53" w14:textId="77777777" w:rsidTr="000A32EF">
        <w:tc>
          <w:tcPr>
            <w:tcW w:w="1629" w:type="dxa"/>
          </w:tcPr>
          <w:p w14:paraId="3DEC3F2F" w14:textId="77777777" w:rsidR="00D6515F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D3CF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14:paraId="0378DFF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4F34F9D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E60C72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1C40EA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797342C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5D5E73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0A1527A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689E8A8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5364A7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ED3B21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A64D82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9C627C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1F14A60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0BEFE1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A27BC6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173D71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410851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8CFCD5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704EBE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2DAD56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039E47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7FEF32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AC359B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3568C70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A568A4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5041E6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A0F80B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FC95C1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ADE00E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1D6242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F36559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14:paraId="527D949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BB04F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B9EE2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15F" w:rsidRPr="000A1311" w14:paraId="3D835F2F" w14:textId="77777777" w:rsidTr="00F40506">
        <w:tc>
          <w:tcPr>
            <w:tcW w:w="1629" w:type="dxa"/>
          </w:tcPr>
          <w:p w14:paraId="622EC8C4" w14:textId="77777777" w:rsidR="00D6515F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423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14:paraId="69E7E05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7F95929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8266F4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65887D9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4045FE0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82FA1B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65BF2C0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007C809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435E470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2D86C8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3C956A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E0F3BE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97A264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E1C047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3E4B87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885F96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6BE09D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38D192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70B045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CB39F7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1FA0BE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0A744B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C03988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0FFCD50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0742E1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419BCE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A71478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6D2F7A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6740FD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D91B30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98F003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14:paraId="3E083FE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887FC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9A964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15F" w:rsidRPr="000A1311" w14:paraId="469810C5" w14:textId="77777777" w:rsidTr="00501646">
        <w:tc>
          <w:tcPr>
            <w:tcW w:w="1629" w:type="dxa"/>
          </w:tcPr>
          <w:p w14:paraId="2B45CCFB" w14:textId="77777777" w:rsidR="00D6515F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F8E7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14:paraId="58B9315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3A7973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F6148C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2313FA0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662AE5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2C7624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611FE6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B58BF1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6A84FE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720EAD6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820449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8F4BAA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FA9C2C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EA14C6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CFC6FE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B5E712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12886E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ACCA85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86393B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F2763B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52879A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CD0F62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77F3BB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7237CC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776C43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2518D3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DA2D1F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A5DD4E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CBDC2D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6E9786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5BD7C6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14:paraId="315B86D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4FC74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9C05D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15F" w:rsidRPr="000A1311" w14:paraId="62AF4BAE" w14:textId="77777777" w:rsidTr="008C1B0A">
        <w:tc>
          <w:tcPr>
            <w:tcW w:w="1629" w:type="dxa"/>
          </w:tcPr>
          <w:p w14:paraId="0F74CB94" w14:textId="77777777" w:rsidR="00D6515F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1F19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14:paraId="2D5D263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6990AE7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6E8260A0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AC1BFF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5EDC7C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E16432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71C41C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213879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2459D1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33A7A6F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1BDFD8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0B3A75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7278E2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384FD9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001E6F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40692C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B38EE1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212215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C953F7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4B1DCE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673736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61E7A0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A3C28F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0FBB3E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331F65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EC45BB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E00822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48E153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9D0D346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B45D44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0EEB72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14:paraId="20F57F6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526692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9C5D2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15F" w:rsidRPr="000A1311" w14:paraId="4C6E7FE5" w14:textId="77777777" w:rsidTr="00E8265D">
        <w:tc>
          <w:tcPr>
            <w:tcW w:w="1629" w:type="dxa"/>
          </w:tcPr>
          <w:p w14:paraId="7C29BF92" w14:textId="77777777" w:rsidR="00D6515F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9B77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14:paraId="115143B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75A00039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63579C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C8C9C16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594CA99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6D130F7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0F466ED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1C167FE1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26348B7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14:paraId="48D64A70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FF2831A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59C632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B9569F3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7E0E568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71A95A6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1EBA6B2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866C6A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49DF6276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9D11D6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661349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A2C0FC0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676512B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B8CBC4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11F743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3EBA30F5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07F4EBB8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A03949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669094D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1696A6A4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2C83A8FC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14:paraId="51F6A95B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14:paraId="7ECBF1C7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076ACF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99696E" w14:textId="77777777" w:rsidR="00D6515F" w:rsidRPr="000A1311" w:rsidRDefault="00D6515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14:paraId="6F293380" w14:textId="77777777" w:rsidTr="00C85AFB">
        <w:tc>
          <w:tcPr>
            <w:tcW w:w="5299" w:type="dxa"/>
            <w:gridSpan w:val="11"/>
          </w:tcPr>
          <w:p w14:paraId="462D535A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İŞYERİ YETKİLİSİ İNCELENDİ</w:t>
            </w:r>
          </w:p>
          <w:p w14:paraId="53E37165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……. / …… / 20..</w:t>
            </w:r>
          </w:p>
          <w:p w14:paraId="57821764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bCs/>
                <w:sz w:val="20"/>
                <w:szCs w:val="20"/>
              </w:rPr>
              <w:t>Adı Soyadı</w:t>
            </w:r>
          </w:p>
          <w:p w14:paraId="34C84027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bCs/>
                <w:sz w:val="20"/>
                <w:szCs w:val="20"/>
              </w:rPr>
              <w:t>Kaşe İmza</w:t>
            </w:r>
          </w:p>
          <w:p w14:paraId="0151F66F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2" w:type="dxa"/>
            <w:gridSpan w:val="12"/>
          </w:tcPr>
          <w:p w14:paraId="4067A0C5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İNCELENDİ</w:t>
            </w:r>
          </w:p>
          <w:p w14:paraId="628F71FE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……. / …… / 20..</w:t>
            </w:r>
          </w:p>
          <w:p w14:paraId="34150D11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Bölüm Staj Koordinatörlüğü</w:t>
            </w:r>
          </w:p>
          <w:p w14:paraId="26A31F51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  <w:p w14:paraId="5AF52D9B" w14:textId="77777777"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5968" w:type="dxa"/>
            <w:gridSpan w:val="12"/>
          </w:tcPr>
          <w:p w14:paraId="0AE38295" w14:textId="77777777"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Devamsızlığın Gösterileceği Semboller</w:t>
            </w:r>
          </w:p>
          <w:p w14:paraId="5515377D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E9A7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İ: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 xml:space="preserve"> İzinli</w:t>
            </w:r>
          </w:p>
          <w:p w14:paraId="2777A756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Hasta</w:t>
            </w:r>
          </w:p>
          <w:p w14:paraId="345B5041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Raporlu</w:t>
            </w:r>
          </w:p>
          <w:p w14:paraId="2E22A86E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Özürsüz Devamsız</w:t>
            </w:r>
          </w:p>
          <w:p w14:paraId="02A43D2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Resmi Tatil</w:t>
            </w:r>
          </w:p>
          <w:p w14:paraId="71CA0B87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Geldiği Gün</w:t>
            </w:r>
          </w:p>
        </w:tc>
      </w:tr>
      <w:tr w:rsidR="001F1A4E" w:rsidRPr="000A1311" w14:paraId="550B1636" w14:textId="77777777" w:rsidTr="00C85AFB">
        <w:tc>
          <w:tcPr>
            <w:tcW w:w="16019" w:type="dxa"/>
            <w:gridSpan w:val="35"/>
          </w:tcPr>
          <w:p w14:paraId="1AA9B734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Bu çizelge işyeri tarafından öğrencinin devamsızlıkları ilgili güne uygun sembolle işaretlenerek düzenlendikten sonra kaşelenip imzalanarak,</w:t>
            </w:r>
          </w:p>
          <w:p w14:paraId="7BE6098C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İşyeri Değerlendirme Formu ile birlikte kapalı zarfa konulmalıdır.</w:t>
            </w:r>
          </w:p>
          <w:p w14:paraId="430940E3" w14:textId="77777777"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bCs/>
              </w:rPr>
              <w:t xml:space="preserve">(İ), (H), (R) </w:t>
            </w:r>
            <w:r w:rsidRPr="000A1311">
              <w:rPr>
                <w:rFonts w:ascii="Times New Roman" w:hAnsi="Times New Roman" w:cs="Times New Roman"/>
              </w:rPr>
              <w:t>sembolleri ile gösterilen devamsızlıklar toplamı özürlü devamsızlık sütununa yazılacaktır</w:t>
            </w:r>
          </w:p>
        </w:tc>
      </w:tr>
    </w:tbl>
    <w:p w14:paraId="255FF5FA" w14:textId="77777777" w:rsidR="00B33998" w:rsidRDefault="00B33998"/>
    <w:sectPr w:rsidR="00B33998" w:rsidSect="001F1A4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3AA1" w14:textId="77777777" w:rsidR="00906556" w:rsidRDefault="00906556">
      <w:pPr>
        <w:spacing w:after="0" w:line="240" w:lineRule="auto"/>
      </w:pPr>
      <w:r>
        <w:separator/>
      </w:r>
    </w:p>
  </w:endnote>
  <w:endnote w:type="continuationSeparator" w:id="0">
    <w:p w14:paraId="4517C94E" w14:textId="77777777" w:rsidR="00906556" w:rsidRDefault="0090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5742"/>
      <w:docPartObj>
        <w:docPartGallery w:val="Page Numbers (Bottom of Page)"/>
        <w:docPartUnique/>
      </w:docPartObj>
    </w:sdtPr>
    <w:sdtEndPr/>
    <w:sdtContent>
      <w:p w14:paraId="2E312460" w14:textId="77777777" w:rsidR="009F0247" w:rsidRDefault="001F1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9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D3391" w14:textId="77777777" w:rsidR="009F0247" w:rsidRDefault="00906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D4CC" w14:textId="77777777" w:rsidR="00906556" w:rsidRDefault="00906556">
      <w:pPr>
        <w:spacing w:after="0" w:line="240" w:lineRule="auto"/>
      </w:pPr>
      <w:r>
        <w:separator/>
      </w:r>
    </w:p>
  </w:footnote>
  <w:footnote w:type="continuationSeparator" w:id="0">
    <w:p w14:paraId="0A5D5D3C" w14:textId="77777777" w:rsidR="00906556" w:rsidRDefault="00906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FF"/>
    <w:rsid w:val="001F1A4E"/>
    <w:rsid w:val="00214902"/>
    <w:rsid w:val="003C3904"/>
    <w:rsid w:val="00512BFF"/>
    <w:rsid w:val="005C469F"/>
    <w:rsid w:val="00676BD2"/>
    <w:rsid w:val="008A4F09"/>
    <w:rsid w:val="00906556"/>
    <w:rsid w:val="00910526"/>
    <w:rsid w:val="00B33998"/>
    <w:rsid w:val="00BE271A"/>
    <w:rsid w:val="00D40D5C"/>
    <w:rsid w:val="00D6515F"/>
    <w:rsid w:val="00E71C21"/>
    <w:rsid w:val="00EA6530"/>
    <w:rsid w:val="00F8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92A4"/>
  <w15:docId w15:val="{E2433337-D0E8-4640-B7BD-03A94E2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4E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A4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1F1A4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A4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Senol</dc:creator>
  <cp:keywords/>
  <dc:description/>
  <cp:lastModifiedBy>esat.tosun</cp:lastModifiedBy>
  <cp:revision>5</cp:revision>
  <dcterms:created xsi:type="dcterms:W3CDTF">2021-06-07T08:27:00Z</dcterms:created>
  <dcterms:modified xsi:type="dcterms:W3CDTF">2022-06-02T13:04:00Z</dcterms:modified>
</cp:coreProperties>
</file>