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7EB8F5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5D13B8">
              <w:rPr>
                <w:b/>
                <w:sz w:val="20"/>
                <w:szCs w:val="20"/>
                <w:lang w:val="en-US"/>
              </w:rPr>
              <w:t>TIBBİ HİZMETLER VE TEKNİKLER/OPTİSYENLİK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723D940C" w:rsidR="00867237" w:rsidRPr="00A07762" w:rsidRDefault="001C08F5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OPT</w:t>
            </w:r>
            <w:r w:rsidR="0094029D">
              <w:rPr>
                <w:sz w:val="20"/>
              </w:rPr>
              <w:t>12</w:t>
            </w:r>
            <w:r w:rsidR="005B4DC9">
              <w:rPr>
                <w:sz w:val="20"/>
              </w:rPr>
              <w:t>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3E8CA90A" w:rsidR="00867237" w:rsidRPr="00A07762" w:rsidRDefault="005B4DC9" w:rsidP="00423F35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Optisyenlik</w:t>
            </w:r>
            <w:proofErr w:type="spellEnd"/>
            <w:r>
              <w:rPr>
                <w:sz w:val="20"/>
              </w:rPr>
              <w:t xml:space="preserve"> Tarihi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65C3932C" w:rsidR="00867237" w:rsidRPr="00A07762" w:rsidRDefault="001C08F5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A1F8223" w:rsidR="00867237" w:rsidRPr="00A07762" w:rsidRDefault="001C08F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D00C9">
              <w:rPr>
                <w:sz w:val="20"/>
              </w:rPr>
              <w:t>9</w:t>
            </w:r>
            <w:r>
              <w:rPr>
                <w:sz w:val="20"/>
              </w:rPr>
              <w:t>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FDBC04F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C08F5">
              <w:rPr>
                <w:sz w:val="20"/>
              </w:rPr>
              <w:t>Öğr.Gör</w:t>
            </w:r>
            <w:proofErr w:type="spellEnd"/>
            <w:r w:rsidR="001C08F5">
              <w:rPr>
                <w:sz w:val="20"/>
              </w:rPr>
              <w:t xml:space="preserve"> Semih DOĞRUER dogruersemih@aybu.edu.tr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576BF7F" w:rsidR="00867237" w:rsidRPr="00A07762" w:rsidRDefault="005B4DC9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Çarşamba</w:t>
            </w:r>
            <w:r w:rsidR="001C08F5">
              <w:rPr>
                <w:sz w:val="20"/>
              </w:rPr>
              <w:t xml:space="preserve"> 1</w:t>
            </w:r>
            <w:r>
              <w:rPr>
                <w:sz w:val="20"/>
              </w:rPr>
              <w:t>0</w:t>
            </w:r>
            <w:r w:rsidR="001C08F5">
              <w:rPr>
                <w:sz w:val="20"/>
              </w:rPr>
              <w:t>.00-1</w:t>
            </w:r>
            <w:r>
              <w:rPr>
                <w:sz w:val="20"/>
              </w:rPr>
              <w:t>2</w:t>
            </w:r>
            <w:r w:rsidR="001C08F5">
              <w:rPr>
                <w:sz w:val="20"/>
              </w:rPr>
              <w:t xml:space="preserve">.00 Derslik </w:t>
            </w:r>
            <w:r>
              <w:rPr>
                <w:sz w:val="20"/>
              </w:rPr>
              <w:t>1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A45B959" w:rsidR="00630C60" w:rsidRPr="00A07762" w:rsidRDefault="005B4DC9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proofErr w:type="spellStart"/>
            <w:r w:rsidRPr="005B4DC9">
              <w:rPr>
                <w:sz w:val="20"/>
              </w:rPr>
              <w:t>Optisyenlik</w:t>
            </w:r>
            <w:proofErr w:type="spellEnd"/>
            <w:r w:rsidRPr="005B4DC9">
              <w:rPr>
                <w:sz w:val="20"/>
              </w:rPr>
              <w:t xml:space="preserve"> için gerekli mesleki etik ve deontolojik bilgilere sahip olmak ve </w:t>
            </w:r>
            <w:proofErr w:type="spellStart"/>
            <w:r w:rsidRPr="005B4DC9">
              <w:rPr>
                <w:sz w:val="20"/>
              </w:rPr>
              <w:t>Optisyenliğin</w:t>
            </w:r>
            <w:proofErr w:type="spellEnd"/>
            <w:r w:rsidRPr="005B4DC9">
              <w:rPr>
                <w:sz w:val="20"/>
              </w:rPr>
              <w:t xml:space="preserve"> Türkiye’de ve Dünyadaki tarihsel gelişimi hakkında bilgi vermek.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70D23B2" w14:textId="77777777" w:rsidR="005B4DC9" w:rsidRPr="005B4DC9" w:rsidRDefault="005B4DC9" w:rsidP="005B4DC9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5B4DC9">
              <w:rPr>
                <w:iCs/>
                <w:sz w:val="20"/>
              </w:rPr>
              <w:t>Optisyenin</w:t>
            </w:r>
            <w:proofErr w:type="spellEnd"/>
            <w:r w:rsidRPr="005B4DC9">
              <w:rPr>
                <w:iCs/>
                <w:sz w:val="20"/>
              </w:rPr>
              <w:t xml:space="preserve"> Eğitim El Kitabı, Nobel Yayınları</w:t>
            </w:r>
          </w:p>
          <w:p w14:paraId="6093A56F" w14:textId="6E1F346F" w:rsidR="00871F5E" w:rsidRPr="00423F35" w:rsidRDefault="005B4DC9" w:rsidP="005B4DC9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B4DC9">
              <w:rPr>
                <w:iCs/>
                <w:sz w:val="20"/>
              </w:rPr>
              <w:t xml:space="preserve">Gözlükçülüğün tarihsel gelişimi ve </w:t>
            </w:r>
            <w:proofErr w:type="spellStart"/>
            <w:r w:rsidRPr="005B4DC9">
              <w:rPr>
                <w:iCs/>
                <w:sz w:val="20"/>
              </w:rPr>
              <w:t>türkiye</w:t>
            </w:r>
            <w:proofErr w:type="spellEnd"/>
            <w:r w:rsidRPr="005B4DC9">
              <w:rPr>
                <w:iCs/>
                <w:sz w:val="20"/>
              </w:rPr>
              <w:t xml:space="preserve"> de gözlük sektörü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B405008" w:rsidR="00630C60" w:rsidRPr="00EA0355" w:rsidRDefault="001C08F5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öğretim yöntem ve teknikleri olarak ders </w:t>
            </w:r>
            <w:r w:rsidR="005B4DC9">
              <w:rPr>
                <w:sz w:val="20"/>
              </w:rPr>
              <w:t>materyalleri kullanılacaktır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5B4DC9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5B4DC9" w:rsidRPr="00F13182" w:rsidRDefault="005B4DC9" w:rsidP="005B4DC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0552A0D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C361D3">
                    <w:t>optisyenliğin</w:t>
                  </w:r>
                  <w:proofErr w:type="spellEnd"/>
                  <w:r w:rsidRPr="00C361D3">
                    <w:t xml:space="preserve"> kökenini bilir</w:t>
                  </w:r>
                </w:p>
              </w:tc>
            </w:tr>
            <w:tr w:rsidR="005B4DC9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5B4DC9" w:rsidRPr="00F13182" w:rsidRDefault="005B4DC9" w:rsidP="005B4DC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4AC6645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C361D3">
                    <w:t>türkiyede</w:t>
                  </w:r>
                  <w:proofErr w:type="spellEnd"/>
                  <w:r w:rsidRPr="00C361D3">
                    <w:t xml:space="preserve"> </w:t>
                  </w:r>
                  <w:proofErr w:type="spellStart"/>
                  <w:r w:rsidRPr="00C361D3">
                    <w:t>optisyenlik</w:t>
                  </w:r>
                  <w:proofErr w:type="spellEnd"/>
                  <w:r w:rsidRPr="00C361D3">
                    <w:t xml:space="preserve"> sürecini bilir</w:t>
                  </w:r>
                </w:p>
              </w:tc>
            </w:tr>
            <w:tr w:rsidR="005B4DC9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5B4DC9" w:rsidRPr="00F13182" w:rsidRDefault="005B4DC9" w:rsidP="005B4DC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2FE666F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C361D3">
                    <w:t>dünyada</w:t>
                  </w:r>
                  <w:proofErr w:type="gramEnd"/>
                  <w:r w:rsidRPr="00C361D3">
                    <w:t xml:space="preserve"> </w:t>
                  </w:r>
                  <w:proofErr w:type="spellStart"/>
                  <w:r w:rsidRPr="00C361D3">
                    <w:t>optisyenlik</w:t>
                  </w:r>
                  <w:proofErr w:type="spellEnd"/>
                  <w:r w:rsidRPr="00C361D3">
                    <w:t xml:space="preserve"> sürecini bilir</w:t>
                  </w:r>
                </w:p>
              </w:tc>
            </w:tr>
            <w:tr w:rsidR="005B4DC9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5B4DC9" w:rsidRPr="00F13182" w:rsidRDefault="005B4DC9" w:rsidP="005B4DC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8862E6D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C361D3">
                    <w:t>optisyenliğin</w:t>
                  </w:r>
                  <w:proofErr w:type="spellEnd"/>
                  <w:r w:rsidRPr="00C361D3">
                    <w:t xml:space="preserve"> kökenini bilir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3A7B2B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6895BAB" w:rsidR="003A7B2B" w:rsidRDefault="003A7B2B" w:rsidP="003A7B2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6F6FEDBE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52269A">
                    <w:t>Optisyenliğin</w:t>
                  </w:r>
                  <w:proofErr w:type="spellEnd"/>
                  <w:r w:rsidRPr="0052269A">
                    <w:t xml:space="preserve"> tarihçesi </w:t>
                  </w:r>
                  <w:proofErr w:type="spellStart"/>
                  <w:r w:rsidRPr="0052269A">
                    <w:t>optisyenlik</w:t>
                  </w:r>
                  <w:proofErr w:type="spellEnd"/>
                  <w:r w:rsidRPr="0052269A">
                    <w:t xml:space="preserve"> mesleğinin yetki ve sorumlulukları, sağlık ve </w:t>
                  </w:r>
                  <w:proofErr w:type="spellStart"/>
                  <w:r w:rsidRPr="0052269A">
                    <w:t>optisyenlik</w:t>
                  </w:r>
                  <w:proofErr w:type="spellEnd"/>
                  <w:r w:rsidRPr="0052269A">
                    <w:t xml:space="preserve"> terminolojisi hakkında bilgiye sahiptir.</w:t>
                  </w:r>
                </w:p>
              </w:tc>
            </w:tr>
            <w:tr w:rsidR="003A7B2B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E8EB193" w:rsidR="003A7B2B" w:rsidRDefault="003A7B2B" w:rsidP="003A7B2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34008CFB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52269A">
                    <w:t>Optisyenlik</w:t>
                  </w:r>
                  <w:proofErr w:type="spellEnd"/>
                  <w:r w:rsidRPr="0052269A">
                    <w:t xml:space="preserve"> alanında görev, hak ve sorumlulukları ile ilgili yasa, yönetmelik, mevzuata uygun davranır ve mesleki ve etik değerleri gözeterek çözüm önerileri geliştirir.</w:t>
                  </w:r>
                </w:p>
              </w:tc>
            </w:tr>
            <w:tr w:rsidR="003A7B2B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33F1106" w:rsidR="003A7B2B" w:rsidRDefault="003A7B2B" w:rsidP="003A7B2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2325D98D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57CC4A1" w:rsidR="003A7B2B" w:rsidRDefault="003A7B2B" w:rsidP="003A7B2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0655D366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E905032" w:rsidR="003A7B2B" w:rsidRDefault="003A7B2B" w:rsidP="003A7B2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259B9D3D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116163CF" w:rsidR="003A7B2B" w:rsidRDefault="003A7B2B" w:rsidP="003A7B2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5DEBF4F1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603EC747" w:rsidR="003A7B2B" w:rsidRDefault="003A7B2B" w:rsidP="003A7B2B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40209BD7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636FC8C8" w:rsidR="003A7B2B" w:rsidRDefault="003A7B2B" w:rsidP="003A7B2B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3E075C39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52768044" w:rsidR="003A7B2B" w:rsidRDefault="003A7B2B" w:rsidP="003A7B2B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3B69DDBC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A7B2B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1839572C" w:rsidR="003A7B2B" w:rsidRDefault="003A7B2B" w:rsidP="003A7B2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676C45C5" w:rsidR="003A7B2B" w:rsidRPr="00206AC0" w:rsidRDefault="003A7B2B" w:rsidP="003A7B2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2E8D870E" w:rsidR="00630C60" w:rsidRPr="00A07762" w:rsidRDefault="001C08F5" w:rsidP="005B4DC9">
            <w:pPr>
              <w:pStyle w:val="TableParagraph"/>
              <w:jc w:val="both"/>
              <w:rPr>
                <w:sz w:val="20"/>
              </w:rPr>
            </w:pPr>
            <w:r w:rsidRPr="001C08F5">
              <w:rPr>
                <w:sz w:val="20"/>
              </w:rPr>
              <w:t xml:space="preserve">Öğrenciler, </w:t>
            </w:r>
            <w:proofErr w:type="spellStart"/>
            <w:r w:rsidR="005B4DC9">
              <w:rPr>
                <w:sz w:val="20"/>
              </w:rPr>
              <w:t>Optisyenlik</w:t>
            </w:r>
            <w:proofErr w:type="spellEnd"/>
            <w:r w:rsidR="005B4DC9">
              <w:rPr>
                <w:sz w:val="20"/>
              </w:rPr>
              <w:t xml:space="preserve"> Tarihi ile ilgili ve gözlüğün günümüzdeki haline geldiği aşamaları bilir.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5B4DC9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5B4DC9" w:rsidRDefault="005B4DC9" w:rsidP="005B4DC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E684D25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Optikle ilgili terimler ve Optik biliminin çeşitli </w:t>
                  </w:r>
                  <w:proofErr w:type="gramStart"/>
                  <w:r w:rsidRPr="0084045E">
                    <w:t>branşları</w:t>
                  </w:r>
                  <w:proofErr w:type="gramEnd"/>
                  <w:r w:rsidRPr="0084045E">
                    <w:t>,</w:t>
                  </w:r>
                </w:p>
              </w:tc>
            </w:tr>
            <w:tr w:rsidR="005B4DC9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5B4DC9" w:rsidRDefault="005B4DC9" w:rsidP="005B4DC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50CF32E7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2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kavramının Dünyada tarihi gelişimi,</w:t>
                  </w:r>
                </w:p>
              </w:tc>
            </w:tr>
            <w:tr w:rsidR="005B4DC9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DFE146B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3 Türkiye`de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ve tarihi gelişimi süreci,</w:t>
                  </w:r>
                </w:p>
              </w:tc>
            </w:tr>
            <w:tr w:rsidR="005B4DC9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B6B462D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4 Optik ve </w:t>
                  </w:r>
                  <w:proofErr w:type="spellStart"/>
                  <w:r w:rsidRPr="0084045E">
                    <w:t>Optometrik</w:t>
                  </w:r>
                  <w:proofErr w:type="spellEnd"/>
                  <w:r w:rsidRPr="0084045E">
                    <w:t xml:space="preserve"> meslekler dernekleri,</w:t>
                  </w:r>
                </w:p>
              </w:tc>
            </w:tr>
            <w:tr w:rsidR="005B4DC9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F733CB3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5 </w:t>
                  </w:r>
                  <w:proofErr w:type="spellStart"/>
                  <w:r w:rsidRPr="0084045E">
                    <w:t>Optisyenlikle</w:t>
                  </w:r>
                  <w:proofErr w:type="spellEnd"/>
                  <w:r w:rsidRPr="0084045E">
                    <w:t xml:space="preserve"> ilgili ulusal ve uluslararası kuruluşlar,</w:t>
                  </w:r>
                </w:p>
              </w:tc>
            </w:tr>
            <w:tr w:rsidR="005B4DC9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0B57E8F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6 Bir meslek olarak </w:t>
                  </w:r>
                  <w:proofErr w:type="spellStart"/>
                  <w:r w:rsidRPr="0084045E">
                    <w:t>Optisyenliğin</w:t>
                  </w:r>
                  <w:proofErr w:type="spellEnd"/>
                  <w:r w:rsidRPr="0084045E">
                    <w:t xml:space="preserve"> tanımı ve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felsefesi,</w:t>
                  </w:r>
                </w:p>
              </w:tc>
            </w:tr>
            <w:tr w:rsidR="005B4DC9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C022C4D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>7 VİZE SINAVI</w:t>
                  </w:r>
                </w:p>
              </w:tc>
            </w:tr>
            <w:tr w:rsidR="005B4DC9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62EF6693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8 Göz sağlığında </w:t>
                  </w:r>
                  <w:proofErr w:type="spellStart"/>
                  <w:r w:rsidRPr="0084045E">
                    <w:t>Optisyenin</w:t>
                  </w:r>
                  <w:proofErr w:type="spellEnd"/>
                  <w:r w:rsidRPr="0084045E">
                    <w:t xml:space="preserve"> görevi ve sorumlulukları,</w:t>
                  </w:r>
                </w:p>
              </w:tc>
            </w:tr>
            <w:tr w:rsidR="005B4DC9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C5B58F4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9 Türkiye`de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çalışmaları,</w:t>
                  </w:r>
                </w:p>
              </w:tc>
            </w:tr>
            <w:tr w:rsidR="005B4DC9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AB03AB0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10 Dünyada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çalışmaları</w:t>
                  </w:r>
                </w:p>
              </w:tc>
            </w:tr>
            <w:tr w:rsidR="005B4DC9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F29ED50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>11 Türkiye`de Optik meslekler eğitimi,</w:t>
                  </w:r>
                </w:p>
              </w:tc>
            </w:tr>
            <w:tr w:rsidR="005B4DC9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F761E43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12 Avrupa ve diğer Dünya ülkelerinde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ve </w:t>
                  </w:r>
                  <w:proofErr w:type="spellStart"/>
                  <w:r w:rsidRPr="0084045E">
                    <w:t>Optometrik</w:t>
                  </w:r>
                  <w:proofErr w:type="spellEnd"/>
                  <w:r w:rsidRPr="0084045E">
                    <w:t xml:space="preserve"> mesleklerle ilgili Kanun ve</w:t>
                  </w:r>
                </w:p>
              </w:tc>
            </w:tr>
            <w:tr w:rsidR="005B4DC9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7BD57CC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>Yönetmelikler</w:t>
                  </w:r>
                </w:p>
              </w:tc>
            </w:tr>
            <w:tr w:rsidR="005B4DC9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EA40DA5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4045E">
                    <w:t xml:space="preserve">13 Avrupa ve diğer Dünya ülkelerinde </w:t>
                  </w:r>
                  <w:proofErr w:type="spellStart"/>
                  <w:r w:rsidRPr="0084045E">
                    <w:t>Optisyenlik</w:t>
                  </w:r>
                  <w:proofErr w:type="spellEnd"/>
                  <w:r w:rsidRPr="0084045E">
                    <w:t xml:space="preserve"> ve </w:t>
                  </w:r>
                  <w:proofErr w:type="spellStart"/>
                  <w:r w:rsidRPr="0084045E">
                    <w:t>Optometrik</w:t>
                  </w:r>
                  <w:proofErr w:type="spellEnd"/>
                  <w:r w:rsidRPr="0084045E">
                    <w:t xml:space="preserve"> mesleklerle ilgili Kanun ve</w:t>
                  </w:r>
                </w:p>
              </w:tc>
            </w:tr>
            <w:tr w:rsidR="005B4DC9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DD52141" w:rsidR="005B4DC9" w:rsidRPr="00206AC0" w:rsidRDefault="001D00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Final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AB9BD12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C524E2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C08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C8CC073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24A4AD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C08F5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228DF66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B22CC3" w:rsidRPr="00B22CC3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C6CF5"/>
    <w:rsid w:val="001657A4"/>
    <w:rsid w:val="001B4555"/>
    <w:rsid w:val="001C08F5"/>
    <w:rsid w:val="001D00C9"/>
    <w:rsid w:val="00206AC0"/>
    <w:rsid w:val="00206D7B"/>
    <w:rsid w:val="00284643"/>
    <w:rsid w:val="00296B46"/>
    <w:rsid w:val="002C43F4"/>
    <w:rsid w:val="00307168"/>
    <w:rsid w:val="003404B8"/>
    <w:rsid w:val="003642A1"/>
    <w:rsid w:val="003A7B2B"/>
    <w:rsid w:val="003D5B92"/>
    <w:rsid w:val="00416BD3"/>
    <w:rsid w:val="00423F35"/>
    <w:rsid w:val="0043309A"/>
    <w:rsid w:val="00440654"/>
    <w:rsid w:val="0048206C"/>
    <w:rsid w:val="004C48BD"/>
    <w:rsid w:val="005060AA"/>
    <w:rsid w:val="0052269A"/>
    <w:rsid w:val="00574951"/>
    <w:rsid w:val="005833E5"/>
    <w:rsid w:val="00597347"/>
    <w:rsid w:val="005B4DC9"/>
    <w:rsid w:val="005D13B8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22894"/>
    <w:rsid w:val="008572D7"/>
    <w:rsid w:val="00867237"/>
    <w:rsid w:val="00871F5E"/>
    <w:rsid w:val="008B015F"/>
    <w:rsid w:val="008B7E4A"/>
    <w:rsid w:val="008C2FEF"/>
    <w:rsid w:val="008F4AE6"/>
    <w:rsid w:val="008F5B0A"/>
    <w:rsid w:val="00930D25"/>
    <w:rsid w:val="009341D6"/>
    <w:rsid w:val="0094029D"/>
    <w:rsid w:val="0095231C"/>
    <w:rsid w:val="00974855"/>
    <w:rsid w:val="009B50FD"/>
    <w:rsid w:val="00A07762"/>
    <w:rsid w:val="00A27A75"/>
    <w:rsid w:val="00AE2FFC"/>
    <w:rsid w:val="00AF5B8B"/>
    <w:rsid w:val="00B22CC3"/>
    <w:rsid w:val="00B32C4B"/>
    <w:rsid w:val="00B71656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13</cp:revision>
  <dcterms:created xsi:type="dcterms:W3CDTF">2025-10-16T12:39:00Z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