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7957CE77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="00A74B0C">
              <w:t xml:space="preserve"> </w:t>
            </w:r>
            <w:r w:rsidR="00A74B0C" w:rsidRPr="00A74B0C">
              <w:rPr>
                <w:b/>
                <w:sz w:val="20"/>
                <w:szCs w:val="20"/>
                <w:lang w:val="en-US"/>
              </w:rPr>
              <w:t xml:space="preserve">GIDA İŞLEME </w:t>
            </w:r>
            <w:r w:rsidR="00574951">
              <w:rPr>
                <w:b/>
                <w:sz w:val="20"/>
                <w:szCs w:val="20"/>
                <w:lang w:val="en-US"/>
              </w:rPr>
              <w:t xml:space="preserve"> 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7849A306" w14:textId="77777777" w:rsidR="0030626D" w:rsidRPr="0030626D" w:rsidRDefault="0030626D" w:rsidP="0030626D">
            <w:pPr>
              <w:pStyle w:val="TableParagraph"/>
              <w:ind w:left="62" w:right="47"/>
              <w:jc w:val="center"/>
              <w:rPr>
                <w:sz w:val="20"/>
              </w:rPr>
            </w:pPr>
            <w:r w:rsidRPr="0030626D">
              <w:rPr>
                <w:sz w:val="20"/>
              </w:rPr>
              <w:t>GTE225</w:t>
            </w:r>
          </w:p>
          <w:p w14:paraId="662124F0" w14:textId="3CCC46EF" w:rsidR="00867237" w:rsidRPr="00A07762" w:rsidRDefault="00867237" w:rsidP="0030626D">
            <w:pPr>
              <w:pStyle w:val="TableParagraph"/>
              <w:ind w:left="62" w:right="47"/>
              <w:jc w:val="center"/>
              <w:rPr>
                <w:sz w:val="20"/>
              </w:rPr>
            </w:pPr>
          </w:p>
        </w:tc>
        <w:tc>
          <w:tcPr>
            <w:tcW w:w="2977" w:type="dxa"/>
          </w:tcPr>
          <w:p w14:paraId="2092FB6F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41C4888C" w14:textId="7669A207" w:rsidR="00867237" w:rsidRPr="00A07762" w:rsidRDefault="0030626D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 w:rsidRPr="0030626D">
              <w:rPr>
                <w:sz w:val="20"/>
              </w:rPr>
              <w:t>ARASTIRMA YONTEM VE TEKNIKLERI</w:t>
            </w:r>
          </w:p>
        </w:tc>
        <w:tc>
          <w:tcPr>
            <w:tcW w:w="1276" w:type="dxa"/>
            <w:vAlign w:val="center"/>
          </w:tcPr>
          <w:p w14:paraId="2EDFD95E" w14:textId="3C9AE0F2" w:rsidR="00867237" w:rsidRPr="00A07762" w:rsidRDefault="00867237" w:rsidP="00423F35">
            <w:pPr>
              <w:pStyle w:val="TableParagraph"/>
              <w:ind w:left="4"/>
              <w:jc w:val="center"/>
              <w:rPr>
                <w:sz w:val="20"/>
              </w:rPr>
            </w:pPr>
            <w:r w:rsidRPr="00A07762">
              <w:rPr>
                <w:spacing w:val="-2"/>
                <w:sz w:val="20"/>
              </w:rPr>
              <w:t>Seçmeli</w:t>
            </w:r>
          </w:p>
        </w:tc>
        <w:tc>
          <w:tcPr>
            <w:tcW w:w="992" w:type="dxa"/>
          </w:tcPr>
          <w:p w14:paraId="5CA2A5B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722AB168" w:rsidR="00867237" w:rsidRPr="00A07762" w:rsidRDefault="0030626D" w:rsidP="00423F3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6AE4E108" w:rsidR="00867237" w:rsidRPr="00A07762" w:rsidRDefault="0030626D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10" w:type="dxa"/>
            <w:vAlign w:val="center"/>
          </w:tcPr>
          <w:p w14:paraId="6E69D48B" w14:textId="42055375" w:rsidR="00867237" w:rsidRPr="00A07762" w:rsidRDefault="0030626D" w:rsidP="00423F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15.09.2025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6CE50A33" w:rsidR="000441DB" w:rsidRPr="00EA0355" w:rsidRDefault="00867237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38010C" w:rsidRPr="0038010C">
              <w:rPr>
                <w:sz w:val="20"/>
              </w:rPr>
              <w:t xml:space="preserve">Öğr. Gör. Dr. </w:t>
            </w:r>
            <w:r w:rsidR="00B4509A" w:rsidRPr="00B4509A">
              <w:rPr>
                <w:sz w:val="20"/>
              </w:rPr>
              <w:t>ZEYNEP HAYIRLI ATAY</w:t>
            </w:r>
            <w:r w:rsidR="00B4509A">
              <w:rPr>
                <w:sz w:val="20"/>
              </w:rPr>
              <w:t xml:space="preserve">/ </w:t>
            </w:r>
            <w:r w:rsidR="00AA2C2D" w:rsidRPr="00AA2C2D">
              <w:rPr>
                <w:sz w:val="20"/>
              </w:rPr>
              <w:t>z.hayirli.atay@aybu.edu.tr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384CD86D" w:rsidR="00867237" w:rsidRPr="00A07762" w:rsidRDefault="00867237" w:rsidP="00867237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A07762">
              <w:rPr>
                <w:b/>
                <w:bCs/>
                <w:sz w:val="20"/>
              </w:rPr>
              <w:t xml:space="preserve">  </w:t>
            </w:r>
            <w:r w:rsidR="00AA2C2D">
              <w:rPr>
                <w:sz w:val="20"/>
              </w:rPr>
              <w:t xml:space="preserve">Persembe gunu / </w:t>
            </w:r>
            <w:r w:rsidR="008C28D5">
              <w:rPr>
                <w:sz w:val="20"/>
              </w:rPr>
              <w:t xml:space="preserve">13.00-15.00 </w:t>
            </w:r>
            <w:r w:rsidR="00663D61">
              <w:rPr>
                <w:sz w:val="20"/>
              </w:rPr>
              <w:t>D1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71EF09D5" w:rsidR="00630C60" w:rsidRPr="00AD40F9" w:rsidRDefault="00AD40F9" w:rsidP="00AD40F9">
            <w:pPr>
              <w:rPr>
                <w:rFonts w:ascii="Carlito" w:eastAsia="Carlito" w:hAnsi="Carlito" w:cs="Carlito"/>
                <w:sz w:val="20"/>
              </w:rPr>
            </w:pPr>
            <w:r w:rsidRPr="00AD40F9">
              <w:rPr>
                <w:rFonts w:ascii="Carlito" w:eastAsia="Carlito" w:hAnsi="Carlito" w:cs="Carlito"/>
                <w:sz w:val="20"/>
              </w:rPr>
              <w:t>Bu dersin amacı, öğrencilere bilimsel araştırmanın temel kavramlarını, yöntem ve tekniklerini tanıtmak; araştırma sürecinin basamaklarını kavratmak ve akademik çalışmalarda bilimsel etik ilkeleri uygulayabilmelerini sağlamaktır.</w:t>
            </w: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5D5D88B8" w14:textId="77777777" w:rsidR="005E7BF3" w:rsidRPr="005E7BF3" w:rsidRDefault="005E7BF3" w:rsidP="005E7BF3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 w:rsidRPr="005E7BF3">
              <w:rPr>
                <w:iCs/>
                <w:sz w:val="20"/>
              </w:rPr>
              <w:t>Kaya, Z. ve Şahin, M (2013). Meslek Yüksek Okulları İçin</w:t>
            </w:r>
          </w:p>
          <w:p w14:paraId="508BB31E" w14:textId="36B2B60A" w:rsidR="005E7BF3" w:rsidRPr="005E7BF3" w:rsidRDefault="005E7BF3" w:rsidP="005E7BF3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 w:rsidRPr="005E7BF3">
              <w:rPr>
                <w:iCs/>
                <w:sz w:val="20"/>
              </w:rPr>
              <w:t>Araştırma Yöntem ve Teknikleri (2.Baskı). Konya: Eğitim</w:t>
            </w:r>
            <w:r>
              <w:rPr>
                <w:iCs/>
                <w:sz w:val="20"/>
              </w:rPr>
              <w:t xml:space="preserve"> </w:t>
            </w:r>
            <w:r w:rsidRPr="005E7BF3">
              <w:rPr>
                <w:iCs/>
                <w:sz w:val="20"/>
              </w:rPr>
              <w:t>Kitabevi.</w:t>
            </w:r>
          </w:p>
          <w:p w14:paraId="73A14D35" w14:textId="113948DF" w:rsidR="005E7BF3" w:rsidRPr="005E7BF3" w:rsidRDefault="005E7BF3" w:rsidP="005E7BF3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 w:rsidRPr="005E7BF3">
              <w:rPr>
                <w:iCs/>
                <w:sz w:val="20"/>
              </w:rPr>
              <w:t>-Karasar, N. (2010). Bilimsel Araştırma Yöntemi. Nobel</w:t>
            </w:r>
            <w:r>
              <w:rPr>
                <w:iCs/>
                <w:sz w:val="20"/>
              </w:rPr>
              <w:t xml:space="preserve"> </w:t>
            </w:r>
            <w:r w:rsidRPr="005E7BF3">
              <w:rPr>
                <w:iCs/>
                <w:sz w:val="20"/>
              </w:rPr>
              <w:t>Yayıncılık. Ankara: 21. Basım.</w:t>
            </w:r>
          </w:p>
          <w:p w14:paraId="0E1BCF30" w14:textId="77777777" w:rsidR="005E7BF3" w:rsidRPr="005E7BF3" w:rsidRDefault="005E7BF3" w:rsidP="005E7BF3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 w:rsidRPr="005E7BF3">
              <w:rPr>
                <w:iCs/>
                <w:sz w:val="20"/>
              </w:rPr>
              <w:t>Nazik, H. ve Arlı, M. Araştırma Teknikleri. (2001). YA-PA</w:t>
            </w:r>
          </w:p>
          <w:p w14:paraId="70075367" w14:textId="52D1882C" w:rsidR="005E7BF3" w:rsidRPr="005E7BF3" w:rsidRDefault="005E7BF3" w:rsidP="005E7BF3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 w:rsidRPr="005E7BF3">
              <w:rPr>
                <w:iCs/>
                <w:sz w:val="20"/>
              </w:rPr>
              <w:t>Yayın Pazarlama Sanayi ve Ticaret AŞ. (1 Baskı). Turan</w:t>
            </w:r>
            <w:r>
              <w:rPr>
                <w:iCs/>
                <w:sz w:val="20"/>
              </w:rPr>
              <w:t xml:space="preserve"> </w:t>
            </w:r>
            <w:r w:rsidRPr="005E7BF3">
              <w:rPr>
                <w:iCs/>
                <w:sz w:val="20"/>
              </w:rPr>
              <w:t>Ofset. İstanbul.</w:t>
            </w:r>
          </w:p>
          <w:p w14:paraId="641797F8" w14:textId="77777777" w:rsidR="005E7BF3" w:rsidRPr="005E7BF3" w:rsidRDefault="005E7BF3" w:rsidP="005E7BF3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 w:rsidRPr="005E7BF3">
              <w:rPr>
                <w:iCs/>
                <w:sz w:val="20"/>
              </w:rPr>
              <w:t>-Örnek rapor ve tez çalışmaları</w:t>
            </w:r>
          </w:p>
          <w:p w14:paraId="6093A56F" w14:textId="782DE12D" w:rsidR="00871F5E" w:rsidRPr="00423F35" w:rsidRDefault="005E7BF3" w:rsidP="005E7BF3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 w:rsidRPr="005E7BF3">
              <w:rPr>
                <w:iCs/>
                <w:sz w:val="20"/>
              </w:rPr>
              <w:t>-Yöksis tez tarama veri tabanı</w:t>
            </w: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149BE41C" w:rsidR="00630C60" w:rsidRPr="00EA0355" w:rsidRDefault="005E7BF3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Ders</w:t>
            </w:r>
            <w:r w:rsidR="006C6FBD">
              <w:rPr>
                <w:sz w:val="20"/>
              </w:rPr>
              <w:t xml:space="preserve"> genel olarak teorik bilgilerle baslayip pratik uygulama ve odevlendirilme seklinde devam ediyor.</w:t>
            </w: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1B3A7B3A" w:rsidR="003D5B92" w:rsidRDefault="006C0ED6" w:rsidP="006C0ED6">
                  <w:pPr>
                    <w:jc w:val="both"/>
                  </w:pPr>
                  <w:r>
                    <w:t>Bilimsel araştırmanın temel kavramlarını ve yöntemlerini açıklar.</w:t>
                  </w:r>
                </w:p>
              </w:tc>
            </w:tr>
            <w:tr w:rsidR="003D5B92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610CCB70" w:rsidR="003D5B92" w:rsidRDefault="006C0ED6" w:rsidP="006C0ED6">
                  <w:pPr>
                    <w:jc w:val="both"/>
                  </w:pPr>
                  <w:r>
                    <w:t>Araştırma problemini tanımlar ve uygun yöntem seçer.</w:t>
                  </w:r>
                </w:p>
              </w:tc>
            </w:tr>
            <w:tr w:rsidR="003D5B92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72652114" w:rsidR="003D5B92" w:rsidRDefault="006C0ED6" w:rsidP="006C0ED6">
                  <w:pPr>
                    <w:jc w:val="both"/>
                  </w:pPr>
                  <w:r>
                    <w:t>Literatür taraması yapar ve bilimsel kaynakları etkin kullanır.</w:t>
                  </w:r>
                </w:p>
              </w:tc>
            </w:tr>
            <w:tr w:rsidR="00AE2FFC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2C95320A" w:rsidR="00AE2FFC" w:rsidRDefault="006C0ED6" w:rsidP="006C0ED6">
                  <w:pPr>
                    <w:jc w:val="both"/>
                  </w:pPr>
                  <w:r>
                    <w:t>Araştırma planı hazırlar ve veri toplama tekniklerini uygular.</w:t>
                  </w:r>
                </w:p>
              </w:tc>
            </w:tr>
            <w:tr w:rsidR="00AE2FFC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36EC1DD0" w:rsidR="00AE2FFC" w:rsidRDefault="006C0ED6" w:rsidP="006C0ED6">
                  <w:pPr>
                    <w:jc w:val="both"/>
                  </w:pPr>
                  <w:r>
                    <w:t>Toplanan verileri analiz eder ve sonuçları yorumlar.</w:t>
                  </w:r>
                </w:p>
              </w:tc>
            </w:tr>
            <w:tr w:rsidR="00AE2FFC" w14:paraId="477464F6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40AE77B" w14:textId="0FC0E4E5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515F134D" w14:textId="7ECE092C" w:rsidR="00AE2FFC" w:rsidRDefault="006C0ED6" w:rsidP="006C0ED6">
                  <w:pPr>
                    <w:jc w:val="both"/>
                  </w:pPr>
                  <w:r>
                    <w:t>Bilimsel rapor hazırlar ve akademik yazım kurallarına uygun sunar.</w:t>
                  </w:r>
                </w:p>
              </w:tc>
            </w:tr>
            <w:tr w:rsidR="00AE2FFC" w14:paraId="39A13220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D9EA604" w14:textId="7619D12C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8015" w:type="dxa"/>
                </w:tcPr>
                <w:p w14:paraId="3A53BDB2" w14:textId="7852192C" w:rsidR="00AE2FFC" w:rsidRDefault="006C0ED6" w:rsidP="003D5B92">
                  <w:pPr>
                    <w:jc w:val="both"/>
                  </w:pPr>
                  <w:r w:rsidRPr="006C0ED6">
                    <w:t>Araştırma sürecinde bilimsel etik kurallara uyar.</w:t>
                  </w: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5D6CE3">
        <w:trPr>
          <w:trHeight w:val="2407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shd w:val="clear" w:color="auto" w:fill="FFFFFF" w:themeFill="background1"/>
            <w:vAlign w:val="center"/>
          </w:tcPr>
          <w:p w14:paraId="14222E66" w14:textId="43B49ADA" w:rsidR="006F7080" w:rsidRPr="006F7080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115"/>
              <w:gridCol w:w="7962"/>
            </w:tblGrid>
            <w:tr w:rsidR="005D6CE3" w14:paraId="3A073A0B" w14:textId="77777777" w:rsidTr="005D6CE3">
              <w:trPr>
                <w:trHeight w:val="288"/>
              </w:trPr>
              <w:tc>
                <w:tcPr>
                  <w:tcW w:w="1115" w:type="dxa"/>
                </w:tcPr>
                <w:p w14:paraId="55034C85" w14:textId="065D8C17" w:rsidR="005D6CE3" w:rsidRDefault="005D6CE3" w:rsidP="005D6CE3">
                  <w:pPr>
                    <w:jc w:val="both"/>
                  </w:pPr>
                </w:p>
              </w:tc>
              <w:tc>
                <w:tcPr>
                  <w:tcW w:w="7962" w:type="dxa"/>
                  <w:tcBorders>
                    <w:top w:val="single" w:sz="4" w:space="0" w:color="8EAADB"/>
                    <w:left w:val="single" w:sz="4" w:space="0" w:color="8EAADB"/>
                    <w:bottom w:val="single" w:sz="4" w:space="0" w:color="8EAADB"/>
                    <w:right w:val="single" w:sz="4" w:space="0" w:color="8EAADB"/>
                  </w:tcBorders>
                  <w:shd w:val="clear" w:color="auto" w:fill="FFFFFF" w:themeFill="background1"/>
                </w:tcPr>
                <w:p w14:paraId="7A9B7C94" w14:textId="5033966D" w:rsidR="005D6CE3" w:rsidRDefault="005D6CE3" w:rsidP="005D6CE3">
                  <w:pPr>
                    <w:jc w:val="both"/>
                  </w:pPr>
                  <w:r w:rsidRPr="00743708">
                    <w:rPr>
                      <w:rFonts w:ascii="Times New Roman" w:hAnsi="Times New Roman"/>
                      <w:sz w:val="24"/>
                      <w:szCs w:val="24"/>
                    </w:rPr>
                    <w:t>Dersin amacı, işleyişi ve değerlendirme kriterlerini kavrar. Akademik ortamda iletişim kurma ve oryantasyon sürecine uyum sağlar</w:t>
                  </w:r>
                </w:p>
              </w:tc>
            </w:tr>
            <w:tr w:rsidR="005D6CE3" w14:paraId="084F6DA6" w14:textId="77777777" w:rsidTr="005D6CE3">
              <w:trPr>
                <w:trHeight w:val="276"/>
              </w:trPr>
              <w:tc>
                <w:tcPr>
                  <w:tcW w:w="1115" w:type="dxa"/>
                </w:tcPr>
                <w:p w14:paraId="424A90A3" w14:textId="77777777" w:rsidR="005D6CE3" w:rsidRDefault="005D6CE3" w:rsidP="005D6CE3">
                  <w:pPr>
                    <w:jc w:val="both"/>
                  </w:pPr>
                </w:p>
              </w:tc>
              <w:tc>
                <w:tcPr>
                  <w:tcW w:w="7962" w:type="dxa"/>
                  <w:tcBorders>
                    <w:top w:val="single" w:sz="4" w:space="0" w:color="8EAADB"/>
                    <w:left w:val="single" w:sz="4" w:space="0" w:color="8EAADB"/>
                    <w:bottom w:val="single" w:sz="4" w:space="0" w:color="8EAADB"/>
                    <w:right w:val="single" w:sz="4" w:space="0" w:color="8EAADB"/>
                  </w:tcBorders>
                  <w:shd w:val="clear" w:color="auto" w:fill="FFFFFF" w:themeFill="background1"/>
                </w:tcPr>
                <w:p w14:paraId="419B927C" w14:textId="10177355" w:rsidR="005D6CE3" w:rsidRPr="005D6CE3" w:rsidRDefault="005D6CE3" w:rsidP="005D6CE3">
                  <w:pPr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Bilimin</w:t>
                  </w:r>
                  <w:proofErr w:type="spellEnd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tanımını</w:t>
                  </w:r>
                  <w:proofErr w:type="spellEnd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yapar</w:t>
                  </w:r>
                  <w:proofErr w:type="spellEnd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bilgi</w:t>
                  </w:r>
                  <w:proofErr w:type="spellEnd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türlerini</w:t>
                  </w:r>
                  <w:proofErr w:type="spellEnd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ayırt</w:t>
                  </w:r>
                  <w:proofErr w:type="spellEnd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eder</w:t>
                  </w:r>
                  <w:proofErr w:type="spellEnd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. </w:t>
                  </w:r>
                  <w:proofErr w:type="spellStart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Bilgi</w:t>
                  </w:r>
                  <w:proofErr w:type="spellEnd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okuryazarlığının</w:t>
                  </w:r>
                  <w:proofErr w:type="spellEnd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önemini</w:t>
                  </w:r>
                  <w:proofErr w:type="spellEnd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kavrar</w:t>
                  </w:r>
                  <w:proofErr w:type="spellEnd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. </w:t>
                  </w:r>
                  <w:proofErr w:type="spellStart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Bilimsel</w:t>
                  </w:r>
                  <w:proofErr w:type="spellEnd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yöntemin</w:t>
                  </w:r>
                  <w:proofErr w:type="spellEnd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aşamalarını</w:t>
                  </w:r>
                  <w:proofErr w:type="spellEnd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açıklar</w:t>
                  </w:r>
                  <w:proofErr w:type="spellEnd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.</w:t>
                  </w:r>
                </w:p>
              </w:tc>
            </w:tr>
            <w:tr w:rsidR="005D6CE3" w14:paraId="6E8DF19E" w14:textId="77777777" w:rsidTr="005D6CE3">
              <w:trPr>
                <w:trHeight w:val="288"/>
              </w:trPr>
              <w:tc>
                <w:tcPr>
                  <w:tcW w:w="1115" w:type="dxa"/>
                </w:tcPr>
                <w:p w14:paraId="6A2E4189" w14:textId="77777777" w:rsidR="005D6CE3" w:rsidRDefault="005D6CE3" w:rsidP="005D6CE3">
                  <w:pPr>
                    <w:jc w:val="both"/>
                  </w:pPr>
                </w:p>
              </w:tc>
              <w:tc>
                <w:tcPr>
                  <w:tcW w:w="7962" w:type="dxa"/>
                  <w:tcBorders>
                    <w:top w:val="single" w:sz="4" w:space="0" w:color="8EAADB"/>
                    <w:left w:val="single" w:sz="4" w:space="0" w:color="8EAADB"/>
                    <w:bottom w:val="single" w:sz="4" w:space="0" w:color="8EAADB"/>
                    <w:right w:val="single" w:sz="4" w:space="0" w:color="8EAADB"/>
                  </w:tcBorders>
                  <w:shd w:val="clear" w:color="auto" w:fill="FFFFFF" w:themeFill="background1"/>
                </w:tcPr>
                <w:p w14:paraId="0B950282" w14:textId="78DF0060" w:rsidR="005D6CE3" w:rsidRPr="005D6CE3" w:rsidRDefault="005D6CE3" w:rsidP="005D6CE3">
                  <w:pPr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Araştırma</w:t>
                  </w:r>
                  <w:proofErr w:type="spellEnd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türlerini</w:t>
                  </w:r>
                  <w:proofErr w:type="spellEnd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konu</w:t>
                  </w:r>
                  <w:proofErr w:type="spellEnd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amaca</w:t>
                  </w:r>
                  <w:proofErr w:type="spellEnd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göre</w:t>
                  </w:r>
                  <w:proofErr w:type="spellEnd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ayırt</w:t>
                  </w:r>
                  <w:proofErr w:type="spellEnd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eder</w:t>
                  </w:r>
                  <w:proofErr w:type="spellEnd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Araştırma</w:t>
                  </w:r>
                  <w:proofErr w:type="spellEnd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p</w:t>
                  </w:r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roblemini</w:t>
                  </w:r>
                  <w:proofErr w:type="spellEnd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/</w:t>
                  </w:r>
                  <w:proofErr w:type="spellStart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konusunu</w:t>
                  </w:r>
                  <w:proofErr w:type="spellEnd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seçme</w:t>
                  </w:r>
                  <w:proofErr w:type="spellEnd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ilkelerini</w:t>
                  </w:r>
                  <w:proofErr w:type="spellEnd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açıklar</w:t>
                  </w:r>
                  <w:proofErr w:type="spellEnd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. </w:t>
                  </w:r>
                  <w:proofErr w:type="spellStart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Literatür</w:t>
                  </w:r>
                  <w:proofErr w:type="spellEnd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taramasının</w:t>
                  </w:r>
                  <w:proofErr w:type="spellEnd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önemini</w:t>
                  </w:r>
                  <w:proofErr w:type="spellEnd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kavrar</w:t>
                  </w:r>
                  <w:proofErr w:type="spellEnd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temel</w:t>
                  </w:r>
                  <w:proofErr w:type="spellEnd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yöntemlerini</w:t>
                  </w:r>
                  <w:proofErr w:type="spellEnd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öğrenir</w:t>
                  </w:r>
                  <w:proofErr w:type="spellEnd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.</w:t>
                  </w:r>
                </w:p>
              </w:tc>
            </w:tr>
            <w:tr w:rsidR="005D6CE3" w14:paraId="21978F1E" w14:textId="77777777" w:rsidTr="005D6CE3">
              <w:trPr>
                <w:trHeight w:val="276"/>
              </w:trPr>
              <w:tc>
                <w:tcPr>
                  <w:tcW w:w="1115" w:type="dxa"/>
                </w:tcPr>
                <w:p w14:paraId="567B23AC" w14:textId="77777777" w:rsidR="005D6CE3" w:rsidRDefault="005D6CE3" w:rsidP="005D6CE3">
                  <w:pPr>
                    <w:jc w:val="both"/>
                  </w:pPr>
                </w:p>
              </w:tc>
              <w:tc>
                <w:tcPr>
                  <w:tcW w:w="7962" w:type="dxa"/>
                  <w:tcBorders>
                    <w:top w:val="single" w:sz="4" w:space="0" w:color="8EAADB"/>
                    <w:left w:val="single" w:sz="4" w:space="0" w:color="8EAADB"/>
                    <w:bottom w:val="single" w:sz="4" w:space="0" w:color="8EAADB"/>
                    <w:right w:val="single" w:sz="4" w:space="0" w:color="8EAADB"/>
                  </w:tcBorders>
                  <w:shd w:val="clear" w:color="auto" w:fill="FFFFFF" w:themeFill="background1"/>
                </w:tcPr>
                <w:p w14:paraId="4D145F44" w14:textId="466C8E0B" w:rsidR="005D6CE3" w:rsidRDefault="005D6CE3" w:rsidP="005D6CE3">
                  <w:pPr>
                    <w:pStyle w:val="NormalWeb"/>
                  </w:pPr>
                  <w:proofErr w:type="spellStart"/>
                  <w:r>
                    <w:t>Bilimsel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dilin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özelliklerini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kavrar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Bilimsel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araştırmanın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temel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bölümlerini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tanır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Akademik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yazım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kurallarına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uygunluk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bilinci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geliştirir</w:t>
                  </w:r>
                  <w:proofErr w:type="spellEnd"/>
                  <w:r>
                    <w:t>.</w:t>
                  </w:r>
                </w:p>
              </w:tc>
            </w:tr>
            <w:tr w:rsidR="005D6CE3" w14:paraId="578B2B92" w14:textId="77777777" w:rsidTr="005D6CE3">
              <w:trPr>
                <w:trHeight w:val="288"/>
              </w:trPr>
              <w:tc>
                <w:tcPr>
                  <w:tcW w:w="1115" w:type="dxa"/>
                </w:tcPr>
                <w:p w14:paraId="4E5A3C74" w14:textId="77777777" w:rsidR="005D6CE3" w:rsidRDefault="005D6CE3" w:rsidP="005D6CE3">
                  <w:pPr>
                    <w:jc w:val="both"/>
                  </w:pPr>
                </w:p>
              </w:tc>
              <w:tc>
                <w:tcPr>
                  <w:tcW w:w="7962" w:type="dxa"/>
                  <w:tcBorders>
                    <w:top w:val="single" w:sz="4" w:space="0" w:color="8EAADB"/>
                    <w:left w:val="single" w:sz="4" w:space="0" w:color="8EAADB"/>
                    <w:bottom w:val="single" w:sz="4" w:space="0" w:color="8EAADB"/>
                    <w:right w:val="single" w:sz="4" w:space="0" w:color="8EAADB"/>
                  </w:tcBorders>
                  <w:shd w:val="clear" w:color="auto" w:fill="FFFFFF" w:themeFill="background1"/>
                </w:tcPr>
                <w:p w14:paraId="76CDFDB6" w14:textId="54D3AFD8" w:rsidR="005D6CE3" w:rsidRDefault="005D6CE3" w:rsidP="005D6CE3">
                  <w:proofErr w:type="spellStart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Akademik</w:t>
                  </w:r>
                  <w:proofErr w:type="spellEnd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dürüstlük</w:t>
                  </w:r>
                  <w:proofErr w:type="spellEnd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ilkelerini</w:t>
                  </w:r>
                  <w:proofErr w:type="spellEnd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kavrar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. </w:t>
                  </w:r>
                  <w:proofErr w:type="spellStart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Kaynak</w:t>
                  </w:r>
                  <w:proofErr w:type="spellEnd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göstermenin</w:t>
                  </w:r>
                  <w:proofErr w:type="spellEnd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önemini</w:t>
                  </w:r>
                  <w:proofErr w:type="spellEnd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APA </w:t>
                  </w:r>
                  <w:proofErr w:type="spellStart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yöntemini</w:t>
                  </w:r>
                  <w:proofErr w:type="spellEnd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öğrenir</w:t>
                  </w:r>
                  <w:proofErr w:type="spellEnd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Alıntı</w:t>
                  </w:r>
                  <w:proofErr w:type="spellEnd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atıf</w:t>
                  </w:r>
                  <w:proofErr w:type="spellEnd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yapma</w:t>
                  </w:r>
                  <w:proofErr w:type="spellEnd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kurallarını</w:t>
                  </w:r>
                  <w:proofErr w:type="spellEnd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uygular</w:t>
                  </w:r>
                  <w:proofErr w:type="spellEnd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.</w:t>
                  </w:r>
                </w:p>
              </w:tc>
            </w:tr>
            <w:tr w:rsidR="005D6CE3" w14:paraId="1FC64131" w14:textId="77777777" w:rsidTr="005D6CE3">
              <w:trPr>
                <w:trHeight w:val="288"/>
              </w:trPr>
              <w:tc>
                <w:tcPr>
                  <w:tcW w:w="1115" w:type="dxa"/>
                </w:tcPr>
                <w:p w14:paraId="0425991D" w14:textId="77777777" w:rsidR="005D6CE3" w:rsidRDefault="005D6CE3" w:rsidP="005D6CE3">
                  <w:pPr>
                    <w:jc w:val="both"/>
                  </w:pPr>
                </w:p>
              </w:tc>
              <w:tc>
                <w:tcPr>
                  <w:tcW w:w="7962" w:type="dxa"/>
                  <w:tcBorders>
                    <w:top w:val="single" w:sz="4" w:space="0" w:color="8EAADB"/>
                    <w:left w:val="single" w:sz="4" w:space="0" w:color="8EAADB"/>
                    <w:bottom w:val="single" w:sz="4" w:space="0" w:color="8EAADB"/>
                    <w:right w:val="single" w:sz="4" w:space="0" w:color="8EAADB"/>
                  </w:tcBorders>
                  <w:shd w:val="clear" w:color="auto" w:fill="FFFFFF" w:themeFill="background1"/>
                </w:tcPr>
                <w:p w14:paraId="316F8ECE" w14:textId="19F3BE4E" w:rsidR="005D6CE3" w:rsidRDefault="005D6CE3" w:rsidP="005D6CE3">
                  <w:pPr>
                    <w:jc w:val="both"/>
                  </w:pPr>
                  <w:r w:rsidRPr="00B07D06">
                    <w:rPr>
                      <w:rFonts w:ascii="Times New Roman" w:hAnsi="Times New Roman"/>
                      <w:sz w:val="24"/>
                      <w:szCs w:val="24"/>
                    </w:rPr>
                    <w:t>APA kaynak gösteriminde yeterliliğini ölçer.</w:t>
                  </w:r>
                </w:p>
              </w:tc>
            </w:tr>
            <w:tr w:rsidR="005D6CE3" w14:paraId="7348118E" w14:textId="77777777" w:rsidTr="005D6CE3">
              <w:trPr>
                <w:trHeight w:val="288"/>
              </w:trPr>
              <w:tc>
                <w:tcPr>
                  <w:tcW w:w="1115" w:type="dxa"/>
                </w:tcPr>
                <w:p w14:paraId="67F7A39D" w14:textId="77777777" w:rsidR="005D6CE3" w:rsidRDefault="005D6CE3" w:rsidP="005D6CE3">
                  <w:pPr>
                    <w:jc w:val="both"/>
                  </w:pPr>
                </w:p>
              </w:tc>
              <w:tc>
                <w:tcPr>
                  <w:tcW w:w="7962" w:type="dxa"/>
                  <w:tcBorders>
                    <w:top w:val="single" w:sz="4" w:space="0" w:color="8EAADB"/>
                    <w:left w:val="single" w:sz="4" w:space="0" w:color="8EAADB"/>
                    <w:bottom w:val="single" w:sz="4" w:space="0" w:color="8EAADB"/>
                    <w:right w:val="single" w:sz="4" w:space="0" w:color="8EAADB"/>
                  </w:tcBorders>
                  <w:shd w:val="clear" w:color="auto" w:fill="FFFFFF" w:themeFill="background1"/>
                </w:tcPr>
                <w:p w14:paraId="224CB1A7" w14:textId="36D86E62" w:rsidR="005D6CE3" w:rsidRDefault="005D6CE3" w:rsidP="005D6CE3">
                  <w:pPr>
                    <w:jc w:val="both"/>
                  </w:pPr>
                  <w:r w:rsidRPr="002F76BB">
                    <w:rPr>
                      <w:rFonts w:ascii="Times New Roman" w:hAnsi="Times New Roman"/>
                      <w:sz w:val="24"/>
                      <w:szCs w:val="24"/>
                    </w:rPr>
                    <w:t>Nitel veri toplama tekniklerini uygular.Nitel verilerin analiz sürecini kavrar.</w:t>
                  </w:r>
                </w:p>
              </w:tc>
            </w:tr>
            <w:tr w:rsidR="005D6CE3" w14:paraId="6868CC01" w14:textId="77777777" w:rsidTr="005D6CE3">
              <w:trPr>
                <w:trHeight w:val="288"/>
              </w:trPr>
              <w:tc>
                <w:tcPr>
                  <w:tcW w:w="1115" w:type="dxa"/>
                </w:tcPr>
                <w:p w14:paraId="0572887C" w14:textId="77777777" w:rsidR="005D6CE3" w:rsidRDefault="005D6CE3" w:rsidP="005D6CE3">
                  <w:pPr>
                    <w:jc w:val="both"/>
                  </w:pPr>
                </w:p>
              </w:tc>
              <w:tc>
                <w:tcPr>
                  <w:tcW w:w="7962" w:type="dxa"/>
                  <w:tcBorders>
                    <w:top w:val="single" w:sz="4" w:space="0" w:color="8EAADB"/>
                    <w:left w:val="single" w:sz="4" w:space="0" w:color="8EAADB"/>
                    <w:bottom w:val="single" w:sz="4" w:space="0" w:color="8EAADB"/>
                    <w:right w:val="single" w:sz="4" w:space="0" w:color="8EAADB"/>
                  </w:tcBorders>
                  <w:shd w:val="clear" w:color="auto" w:fill="FFFFFF" w:themeFill="background1"/>
                </w:tcPr>
                <w:p w14:paraId="15EAB685" w14:textId="280F7A59" w:rsidR="005D6CE3" w:rsidRDefault="005D6CE3" w:rsidP="005D6CE3">
                  <w:pPr>
                    <w:jc w:val="both"/>
                  </w:pPr>
                  <w:r w:rsidRPr="00E961AB">
                    <w:rPr>
                      <w:rFonts w:ascii="Times New Roman" w:hAnsi="Times New Roman"/>
                      <w:sz w:val="24"/>
                      <w:szCs w:val="24"/>
                    </w:rPr>
                    <w:t xml:space="preserve">Nicel araştırmanın temel özelliklerini açıklar. Nicel ve nitel araştırma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</w:t>
                  </w:r>
                  <w:r w:rsidRPr="00E961AB">
                    <w:rPr>
                      <w:rFonts w:ascii="Times New Roman" w:hAnsi="Times New Roman"/>
                      <w:sz w:val="24"/>
                      <w:szCs w:val="24"/>
                    </w:rPr>
                    <w:t>rasındaki farkları ayırt eder.</w:t>
                  </w:r>
                </w:p>
              </w:tc>
            </w:tr>
            <w:tr w:rsidR="005D6CE3" w14:paraId="0F426276" w14:textId="77777777" w:rsidTr="005D6CE3">
              <w:trPr>
                <w:trHeight w:val="288"/>
              </w:trPr>
              <w:tc>
                <w:tcPr>
                  <w:tcW w:w="1115" w:type="dxa"/>
                </w:tcPr>
                <w:p w14:paraId="461BB361" w14:textId="77777777" w:rsidR="005D6CE3" w:rsidRDefault="005D6CE3" w:rsidP="005D6CE3">
                  <w:pPr>
                    <w:pBdr>
                      <w:top w:val="single" w:sz="4" w:space="1" w:color="000000" w:themeColor="text1"/>
                      <w:left w:val="single" w:sz="4" w:space="4" w:color="000000" w:themeColor="text1"/>
                      <w:bottom w:val="single" w:sz="4" w:space="1" w:color="000000" w:themeColor="text1"/>
                      <w:right w:val="single" w:sz="4" w:space="4" w:color="000000" w:themeColor="text1"/>
                      <w:between w:val="single" w:sz="4" w:space="1" w:color="000000" w:themeColor="text1"/>
                      <w:bar w:val="single" w:sz="4" w:color="000000" w:themeColor="text1"/>
                    </w:pBdr>
                    <w:jc w:val="both"/>
                  </w:pPr>
                </w:p>
              </w:tc>
              <w:tc>
                <w:tcPr>
                  <w:tcW w:w="7962" w:type="dxa"/>
                  <w:tcBorders>
                    <w:top w:val="single" w:sz="4" w:space="0" w:color="8EAADB"/>
                    <w:left w:val="single" w:sz="4" w:space="0" w:color="8EAADB"/>
                    <w:bottom w:val="single" w:sz="4" w:space="0" w:color="8EAADB"/>
                    <w:right w:val="single" w:sz="4" w:space="0" w:color="8EAADB"/>
                  </w:tcBorders>
                  <w:shd w:val="clear" w:color="auto" w:fill="FFFFFF"/>
                </w:tcPr>
                <w:p w14:paraId="2FBD6116" w14:textId="74D56C84" w:rsidR="005D6CE3" w:rsidRDefault="005D6CE3" w:rsidP="005D6CE3">
                  <w:pPr>
                    <w:pBdr>
                      <w:top w:val="single" w:sz="4" w:space="1" w:color="000000" w:themeColor="text1"/>
                      <w:left w:val="single" w:sz="4" w:space="4" w:color="000000" w:themeColor="text1"/>
                      <w:bottom w:val="single" w:sz="4" w:space="1" w:color="000000" w:themeColor="text1"/>
                      <w:right w:val="single" w:sz="4" w:space="4" w:color="000000" w:themeColor="text1"/>
                      <w:between w:val="single" w:sz="4" w:space="1" w:color="000000" w:themeColor="text1"/>
                      <w:bar w:val="single" w:sz="4" w:color="000000" w:themeColor="text1"/>
                    </w:pBdr>
                    <w:jc w:val="both"/>
                  </w:pPr>
                  <w:r w:rsidRPr="00C9411D">
                    <w:rPr>
                      <w:rFonts w:ascii="Times New Roman" w:hAnsi="Times New Roman"/>
                      <w:sz w:val="24"/>
                      <w:szCs w:val="24"/>
                    </w:rPr>
                    <w:t>Öğrenciler ilk 8 haftada işlenen konuları tekrar eder ve bilgilerini değerlendirir</w:t>
                  </w:r>
                </w:p>
              </w:tc>
            </w:tr>
            <w:tr w:rsidR="005D6CE3" w14:paraId="17E5CDDA" w14:textId="77777777" w:rsidTr="005D6CE3">
              <w:trPr>
                <w:trHeight w:val="288"/>
              </w:trPr>
              <w:tc>
                <w:tcPr>
                  <w:tcW w:w="1115" w:type="dxa"/>
                </w:tcPr>
                <w:p w14:paraId="60C100BF" w14:textId="77777777" w:rsidR="005D6CE3" w:rsidRDefault="005D6CE3" w:rsidP="005D6CE3">
                  <w:pPr>
                    <w:pBdr>
                      <w:top w:val="single" w:sz="4" w:space="1" w:color="000000" w:themeColor="text1"/>
                      <w:left w:val="single" w:sz="4" w:space="4" w:color="000000" w:themeColor="text1"/>
                      <w:bottom w:val="single" w:sz="4" w:space="1" w:color="000000" w:themeColor="text1"/>
                      <w:right w:val="single" w:sz="4" w:space="4" w:color="000000" w:themeColor="text1"/>
                      <w:between w:val="single" w:sz="4" w:space="1" w:color="000000" w:themeColor="text1"/>
                      <w:bar w:val="single" w:sz="4" w:color="000000" w:themeColor="text1"/>
                    </w:pBdr>
                    <w:shd w:val="clear" w:color="auto" w:fill="FFFFFF" w:themeFill="background1"/>
                    <w:jc w:val="both"/>
                  </w:pPr>
                </w:p>
              </w:tc>
              <w:tc>
                <w:tcPr>
                  <w:tcW w:w="7962" w:type="dxa"/>
                  <w:tcBorders>
                    <w:top w:val="single" w:sz="4" w:space="0" w:color="8EAADB"/>
                    <w:left w:val="single" w:sz="4" w:space="0" w:color="8EAADB"/>
                    <w:bottom w:val="single" w:sz="4" w:space="0" w:color="8EAADB"/>
                    <w:right w:val="single" w:sz="4" w:space="0" w:color="8EAADB"/>
                  </w:tcBorders>
                  <w:shd w:val="clear" w:color="auto" w:fill="DEEAF6"/>
                </w:tcPr>
                <w:p w14:paraId="6746883F" w14:textId="3AB0E908" w:rsidR="005D6CE3" w:rsidRDefault="005D6CE3" w:rsidP="005D6CE3">
                  <w:pPr>
                    <w:pBdr>
                      <w:top w:val="single" w:sz="4" w:space="1" w:color="000000" w:themeColor="text1"/>
                      <w:left w:val="single" w:sz="4" w:space="4" w:color="000000" w:themeColor="text1"/>
                      <w:bottom w:val="single" w:sz="4" w:space="1" w:color="000000" w:themeColor="text1"/>
                      <w:right w:val="single" w:sz="4" w:space="4" w:color="000000" w:themeColor="text1"/>
                      <w:between w:val="single" w:sz="4" w:space="1" w:color="000000" w:themeColor="text1"/>
                      <w:bar w:val="single" w:sz="4" w:color="000000" w:themeColor="text1"/>
                    </w:pBdr>
                    <w:shd w:val="clear" w:color="auto" w:fill="FFFFFF" w:themeFill="background1"/>
                    <w:jc w:val="both"/>
                  </w:pPr>
                  <w:r w:rsidRPr="00676756">
                    <w:rPr>
                      <w:rFonts w:ascii="Times New Roman" w:hAnsi="Times New Roman"/>
                      <w:sz w:val="24"/>
                      <w:szCs w:val="24"/>
                    </w:rPr>
                    <w:t>Nicel veri toplama tekniklerini örnekler.Nitel ve nicel yöntemleri karşılaştırır.</w:t>
                  </w:r>
                </w:p>
              </w:tc>
            </w:tr>
          </w:tbl>
          <w:tbl>
            <w:tblPr>
              <w:tblW w:w="10993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15"/>
              <w:gridCol w:w="9878"/>
            </w:tblGrid>
            <w:tr w:rsidR="005D6CE3" w:rsidRPr="00743708" w14:paraId="583690DF" w14:textId="40608FFB" w:rsidTr="005D6CE3">
              <w:trPr>
                <w:trHeight w:val="361"/>
              </w:trPr>
              <w:tc>
                <w:tcPr>
                  <w:tcW w:w="1115" w:type="dxa"/>
                  <w:tcBorders>
                    <w:top w:val="single" w:sz="4" w:space="0" w:color="8EAADB"/>
                    <w:left w:val="single" w:sz="4" w:space="0" w:color="8EAADB"/>
                    <w:bottom w:val="single" w:sz="4" w:space="0" w:color="8EAADB"/>
                    <w:right w:val="single" w:sz="4" w:space="0" w:color="8EAADB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2B7BBC" w14:textId="77777777" w:rsidR="005D6CE3" w:rsidRPr="00FD4E4D" w:rsidRDefault="005D6CE3" w:rsidP="005D6CE3">
                  <w:pPr>
                    <w:pBdr>
                      <w:top w:val="single" w:sz="4" w:space="1" w:color="000000" w:themeColor="text1"/>
                      <w:left w:val="single" w:sz="4" w:space="4" w:color="000000" w:themeColor="text1"/>
                      <w:bottom w:val="single" w:sz="4" w:space="1" w:color="000000" w:themeColor="text1"/>
                      <w:right w:val="single" w:sz="4" w:space="4" w:color="000000" w:themeColor="text1"/>
                      <w:between w:val="single" w:sz="4" w:space="1" w:color="000000" w:themeColor="text1"/>
                      <w:bar w:val="single" w:sz="4" w:color="000000" w:themeColor="text1"/>
                    </w:pBd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9878" w:type="dxa"/>
                  <w:tcBorders>
                    <w:top w:val="single" w:sz="4" w:space="0" w:color="8EAADB"/>
                    <w:left w:val="single" w:sz="4" w:space="0" w:color="8EAADB"/>
                    <w:bottom w:val="single" w:sz="4" w:space="0" w:color="8EAADB"/>
                    <w:right w:val="single" w:sz="4" w:space="0" w:color="8EAADB"/>
                  </w:tcBorders>
                  <w:shd w:val="clear" w:color="auto" w:fill="FFFFFF" w:themeFill="background1"/>
                </w:tcPr>
                <w:p w14:paraId="53806946" w14:textId="00537B26" w:rsidR="005D6CE3" w:rsidRPr="00743708" w:rsidRDefault="005D6CE3" w:rsidP="005D6CE3">
                  <w:pPr>
                    <w:pBdr>
                      <w:top w:val="single" w:sz="4" w:space="1" w:color="000000" w:themeColor="text1"/>
                      <w:left w:val="single" w:sz="4" w:space="4" w:color="000000" w:themeColor="text1"/>
                      <w:bottom w:val="single" w:sz="4" w:space="1" w:color="000000" w:themeColor="text1"/>
                      <w:right w:val="single" w:sz="4" w:space="4" w:color="000000" w:themeColor="text1"/>
                      <w:between w:val="single" w:sz="4" w:space="1" w:color="000000" w:themeColor="text1"/>
                      <w:bar w:val="single" w:sz="4" w:color="000000" w:themeColor="text1"/>
                    </w:pBd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  <w:lang w:eastAsia="tr-TR"/>
                    </w:rPr>
                  </w:pPr>
                  <w:r w:rsidRPr="00FD4E4D">
                    <w:rPr>
                      <w:rFonts w:ascii="Times New Roman" w:hAnsi="Times New Roman"/>
                      <w:sz w:val="24"/>
                      <w:szCs w:val="24"/>
                    </w:rPr>
                    <w:t>Örnekleme türlerini tanımlar.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FD4E4D">
                    <w:rPr>
                      <w:rFonts w:ascii="Times New Roman" w:hAnsi="Times New Roman"/>
                      <w:sz w:val="24"/>
                      <w:szCs w:val="24"/>
                    </w:rPr>
                    <w:t>Araştırmaya uygun örnekleme yöntemini seçer.</w:t>
                  </w:r>
                </w:p>
              </w:tc>
            </w:tr>
            <w:tr w:rsidR="005D6CE3" w:rsidRPr="00743708" w14:paraId="084AEC4C" w14:textId="3D57CEAA" w:rsidTr="005D6CE3">
              <w:trPr>
                <w:trHeight w:val="422"/>
              </w:trPr>
              <w:tc>
                <w:tcPr>
                  <w:tcW w:w="1115" w:type="dxa"/>
                  <w:tcBorders>
                    <w:top w:val="single" w:sz="4" w:space="0" w:color="8EAADB"/>
                    <w:left w:val="single" w:sz="4" w:space="0" w:color="8EAADB"/>
                    <w:bottom w:val="single" w:sz="4" w:space="0" w:color="8EAADB"/>
                    <w:right w:val="single" w:sz="4" w:space="0" w:color="8EAADB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7ADBB1" w14:textId="77777777" w:rsidR="005D6CE3" w:rsidRPr="007D1331" w:rsidRDefault="005D6CE3" w:rsidP="005D6CE3">
                  <w:pPr>
                    <w:pBdr>
                      <w:top w:val="single" w:sz="4" w:space="1" w:color="000000" w:themeColor="text1"/>
                      <w:left w:val="single" w:sz="4" w:space="4" w:color="000000" w:themeColor="text1"/>
                      <w:bottom w:val="single" w:sz="4" w:space="1" w:color="000000" w:themeColor="text1"/>
                      <w:right w:val="single" w:sz="4" w:space="4" w:color="000000" w:themeColor="text1"/>
                      <w:between w:val="single" w:sz="4" w:space="1" w:color="000000" w:themeColor="text1"/>
                      <w:bar w:val="single" w:sz="4" w:color="000000" w:themeColor="text1"/>
                    </w:pBd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9878" w:type="dxa"/>
                  <w:tcBorders>
                    <w:top w:val="single" w:sz="4" w:space="0" w:color="8EAADB"/>
                    <w:left w:val="single" w:sz="4" w:space="0" w:color="8EAADB"/>
                    <w:bottom w:val="single" w:sz="4" w:space="0" w:color="8EAADB"/>
                    <w:right w:val="single" w:sz="4" w:space="0" w:color="8EAADB"/>
                  </w:tcBorders>
                  <w:shd w:val="clear" w:color="auto" w:fill="FFFFFF" w:themeFill="background1"/>
                </w:tcPr>
                <w:p w14:paraId="6CA02C4B" w14:textId="57D01F99" w:rsidR="005D6CE3" w:rsidRPr="00743708" w:rsidRDefault="005D6CE3" w:rsidP="005D6CE3">
                  <w:pPr>
                    <w:pBdr>
                      <w:top w:val="single" w:sz="4" w:space="1" w:color="000000" w:themeColor="text1"/>
                      <w:left w:val="single" w:sz="4" w:space="4" w:color="000000" w:themeColor="text1"/>
                      <w:bottom w:val="single" w:sz="4" w:space="1" w:color="000000" w:themeColor="text1"/>
                      <w:right w:val="single" w:sz="4" w:space="4" w:color="000000" w:themeColor="text1"/>
                      <w:between w:val="single" w:sz="4" w:space="1" w:color="000000" w:themeColor="text1"/>
                      <w:bar w:val="single" w:sz="4" w:color="000000" w:themeColor="text1"/>
                    </w:pBd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  <w:lang w:eastAsia="tr-TR"/>
                    </w:rPr>
                  </w:pPr>
                  <w:r w:rsidRPr="007D1331">
                    <w:rPr>
                      <w:rFonts w:ascii="Times New Roman" w:hAnsi="Times New Roman"/>
                      <w:sz w:val="24"/>
                      <w:szCs w:val="24"/>
                    </w:rPr>
                    <w:t>Veri türlerini sınıflandırır.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7D1331">
                    <w:rPr>
                      <w:rFonts w:ascii="Times New Roman" w:hAnsi="Times New Roman"/>
                      <w:sz w:val="24"/>
                      <w:szCs w:val="24"/>
                    </w:rPr>
                    <w:t>Araştırma problemine uygun veri türünü belirler.</w:t>
                  </w:r>
                </w:p>
              </w:tc>
            </w:tr>
            <w:tr w:rsidR="005D6CE3" w:rsidRPr="00743708" w14:paraId="629DF0AC" w14:textId="6026DCB0" w:rsidTr="005D6CE3">
              <w:trPr>
                <w:trHeight w:val="414"/>
              </w:trPr>
              <w:tc>
                <w:tcPr>
                  <w:tcW w:w="1115" w:type="dxa"/>
                  <w:tcBorders>
                    <w:top w:val="single" w:sz="4" w:space="0" w:color="8EAADB"/>
                    <w:left w:val="single" w:sz="4" w:space="0" w:color="8EAADB"/>
                    <w:bottom w:val="single" w:sz="4" w:space="0" w:color="8EAADB"/>
                    <w:right w:val="single" w:sz="4" w:space="0" w:color="8EAADB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A99AA2" w14:textId="77777777" w:rsidR="005D6CE3" w:rsidRPr="007D1331" w:rsidRDefault="005D6CE3" w:rsidP="005D6CE3">
                  <w:pPr>
                    <w:pBdr>
                      <w:top w:val="single" w:sz="4" w:space="1" w:color="000000" w:themeColor="text1"/>
                      <w:left w:val="single" w:sz="4" w:space="4" w:color="000000" w:themeColor="text1"/>
                      <w:bottom w:val="single" w:sz="4" w:space="1" w:color="000000" w:themeColor="text1"/>
                      <w:right w:val="single" w:sz="4" w:space="4" w:color="000000" w:themeColor="text1"/>
                      <w:between w:val="single" w:sz="4" w:space="1" w:color="000000" w:themeColor="text1"/>
                      <w:bar w:val="single" w:sz="4" w:color="000000" w:themeColor="text1"/>
                    </w:pBd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9878" w:type="dxa"/>
                  <w:tcBorders>
                    <w:top w:val="single" w:sz="4" w:space="0" w:color="8EAADB"/>
                    <w:left w:val="single" w:sz="4" w:space="0" w:color="8EAADB"/>
                    <w:bottom w:val="single" w:sz="4" w:space="0" w:color="8EAADB"/>
                    <w:right w:val="single" w:sz="4" w:space="0" w:color="8EAADB"/>
                  </w:tcBorders>
                  <w:shd w:val="clear" w:color="auto" w:fill="FFFFFF" w:themeFill="background1"/>
                </w:tcPr>
                <w:p w14:paraId="4DED27F3" w14:textId="6797710D" w:rsidR="005D6CE3" w:rsidRPr="00743708" w:rsidRDefault="005D6CE3" w:rsidP="005D6CE3">
                  <w:pPr>
                    <w:pBdr>
                      <w:top w:val="single" w:sz="4" w:space="1" w:color="000000" w:themeColor="text1"/>
                      <w:left w:val="single" w:sz="4" w:space="4" w:color="000000" w:themeColor="text1"/>
                      <w:bottom w:val="single" w:sz="4" w:space="1" w:color="000000" w:themeColor="text1"/>
                      <w:right w:val="single" w:sz="4" w:space="4" w:color="000000" w:themeColor="text1"/>
                      <w:between w:val="single" w:sz="4" w:space="1" w:color="000000" w:themeColor="text1"/>
                      <w:bar w:val="single" w:sz="4" w:color="000000" w:themeColor="text1"/>
                    </w:pBd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  <w:lang w:eastAsia="tr-TR"/>
                    </w:rPr>
                  </w:pPr>
                  <w:r w:rsidRPr="007D1331">
                    <w:rPr>
                      <w:rFonts w:ascii="Times New Roman" w:hAnsi="Times New Roman"/>
                      <w:sz w:val="24"/>
                      <w:szCs w:val="24"/>
                    </w:rPr>
                    <w:t>Araştırma raporunun yapısını uygular.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7D1331">
                    <w:rPr>
                      <w:rFonts w:ascii="Times New Roman" w:hAnsi="Times New Roman"/>
                      <w:sz w:val="24"/>
                      <w:szCs w:val="24"/>
                    </w:rPr>
                    <w:t>Rapor yazımında bilimsel kuralları kullanır</w:t>
                  </w:r>
                </w:p>
              </w:tc>
            </w:tr>
            <w:tr w:rsidR="005D6CE3" w:rsidRPr="00743708" w14:paraId="2DBB9CDD" w14:textId="117DA686" w:rsidTr="005D6CE3">
              <w:trPr>
                <w:trHeight w:val="589"/>
              </w:trPr>
              <w:tc>
                <w:tcPr>
                  <w:tcW w:w="1115" w:type="dxa"/>
                  <w:tcBorders>
                    <w:top w:val="single" w:sz="4" w:space="0" w:color="8EAADB"/>
                    <w:left w:val="single" w:sz="4" w:space="0" w:color="8EAADB"/>
                    <w:bottom w:val="single" w:sz="4" w:space="0" w:color="8EAADB"/>
                    <w:right w:val="single" w:sz="4" w:space="0" w:color="8EAADB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FC865D" w14:textId="77777777" w:rsidR="005D6CE3" w:rsidRPr="001C4B55" w:rsidRDefault="005D6CE3" w:rsidP="005D6CE3">
                  <w:pPr>
                    <w:pBdr>
                      <w:top w:val="single" w:sz="4" w:space="1" w:color="000000" w:themeColor="text1"/>
                      <w:left w:val="single" w:sz="4" w:space="4" w:color="000000" w:themeColor="text1"/>
                      <w:bottom w:val="single" w:sz="4" w:space="1" w:color="000000" w:themeColor="text1"/>
                      <w:right w:val="single" w:sz="4" w:space="4" w:color="000000" w:themeColor="text1"/>
                      <w:between w:val="single" w:sz="4" w:space="1" w:color="000000" w:themeColor="text1"/>
                      <w:bar w:val="single" w:sz="4" w:color="000000" w:themeColor="text1"/>
                    </w:pBd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9878" w:type="dxa"/>
                  <w:tcBorders>
                    <w:top w:val="single" w:sz="4" w:space="0" w:color="8EAADB"/>
                    <w:left w:val="single" w:sz="4" w:space="0" w:color="8EAADB"/>
                    <w:bottom w:val="single" w:sz="4" w:space="0" w:color="8EAADB"/>
                    <w:right w:val="single" w:sz="4" w:space="0" w:color="8EAADB"/>
                  </w:tcBorders>
                  <w:shd w:val="clear" w:color="auto" w:fill="FFFFFF" w:themeFill="background1"/>
                </w:tcPr>
                <w:p w14:paraId="1C6A2D29" w14:textId="30534680" w:rsidR="005D6CE3" w:rsidRPr="00743708" w:rsidRDefault="005D6CE3" w:rsidP="005D6CE3">
                  <w:pPr>
                    <w:pBdr>
                      <w:top w:val="single" w:sz="4" w:space="1" w:color="000000" w:themeColor="text1"/>
                      <w:left w:val="single" w:sz="4" w:space="4" w:color="000000" w:themeColor="text1"/>
                      <w:bottom w:val="single" w:sz="4" w:space="1" w:color="000000" w:themeColor="text1"/>
                      <w:right w:val="single" w:sz="4" w:space="4" w:color="000000" w:themeColor="text1"/>
                      <w:between w:val="single" w:sz="4" w:space="1" w:color="000000" w:themeColor="text1"/>
                      <w:bar w:val="single" w:sz="4" w:color="000000" w:themeColor="text1"/>
                    </w:pBd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  <w:lang w:eastAsia="tr-TR"/>
                    </w:rPr>
                  </w:pPr>
                  <w:r w:rsidRPr="001C4B55">
                    <w:rPr>
                      <w:rFonts w:ascii="Times New Roman" w:hAnsi="Times New Roman"/>
                      <w:sz w:val="24"/>
                      <w:szCs w:val="24"/>
                    </w:rPr>
                    <w:t>Tüm ders sürecinde öğrenilenleri pekiştirir.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C4B55">
                    <w:rPr>
                      <w:rFonts w:ascii="Times New Roman" w:hAnsi="Times New Roman"/>
                      <w:sz w:val="24"/>
                      <w:szCs w:val="24"/>
                    </w:rPr>
                    <w:t>Araştırma yöntem ve tekniklerini bütüncül olarak değerlendirir.</w:t>
                  </w:r>
                </w:p>
              </w:tc>
            </w:tr>
          </w:tbl>
          <w:p w14:paraId="04E5F6F6" w14:textId="25BF1690" w:rsidR="00732FAF" w:rsidRPr="00A07762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lastRenderedPageBreak/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7D48E3D3" w:rsidR="00630C60" w:rsidRPr="00A07762" w:rsidRDefault="00045125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Bu dersin kapsaminda ogrenciler alanla i</w:t>
            </w:r>
            <w:r w:rsidR="00C83556">
              <w:rPr>
                <w:sz w:val="20"/>
              </w:rPr>
              <w:t xml:space="preserve">lgili arastirma yontemlerini ogrenir. </w:t>
            </w:r>
          </w:p>
        </w:tc>
      </w:tr>
      <w:tr w:rsidR="00FE2A29" w:rsidRPr="00A07762" w14:paraId="599EB8D2" w14:textId="77777777" w:rsidTr="00790CE8">
        <w:trPr>
          <w:trHeight w:val="6713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790CE8" w14:paraId="5531A340" w14:textId="77777777" w:rsidTr="00790CE8">
              <w:trPr>
                <w:trHeight w:val="280"/>
              </w:trPr>
              <w:tc>
                <w:tcPr>
                  <w:tcW w:w="1054" w:type="dxa"/>
                  <w:shd w:val="clear" w:color="auto" w:fill="FFFFFF" w:themeFill="background1"/>
                </w:tcPr>
                <w:p w14:paraId="2A178DC2" w14:textId="04BE70F1" w:rsidR="00790CE8" w:rsidRDefault="00790CE8" w:rsidP="00790CE8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  <w:tcBorders>
                    <w:top w:val="single" w:sz="4" w:space="0" w:color="8EAADB"/>
                    <w:left w:val="single" w:sz="4" w:space="0" w:color="8EAADB"/>
                    <w:bottom w:val="single" w:sz="4" w:space="0" w:color="8EAADB"/>
                    <w:right w:val="single" w:sz="4" w:space="0" w:color="8EAADB"/>
                  </w:tcBorders>
                  <w:shd w:val="clear" w:color="auto" w:fill="FFFFFF" w:themeFill="background1"/>
                </w:tcPr>
                <w:p w14:paraId="64A626F6" w14:textId="6F4E1DC8" w:rsidR="00790CE8" w:rsidRDefault="00790CE8" w:rsidP="00790CE8">
                  <w:pPr>
                    <w:jc w:val="both"/>
                  </w:pPr>
                  <w:r w:rsidRPr="00743708">
                    <w:rPr>
                      <w:rFonts w:ascii="Times New Roman" w:hAnsi="Times New Roman"/>
                      <w:sz w:val="24"/>
                      <w:szCs w:val="24"/>
                    </w:rPr>
                    <w:t>Dersin amacı, işleyişi ve değerlendirme kriterlerini kavrar. Akademik ortamda iletişim kurma ve oryantasyon sürecine uyum sağlar</w:t>
                  </w:r>
                </w:p>
              </w:tc>
            </w:tr>
            <w:tr w:rsidR="00790CE8" w14:paraId="216EDEF2" w14:textId="77777777" w:rsidTr="00790CE8">
              <w:trPr>
                <w:trHeight w:val="269"/>
              </w:trPr>
              <w:tc>
                <w:tcPr>
                  <w:tcW w:w="1054" w:type="dxa"/>
                  <w:shd w:val="clear" w:color="auto" w:fill="FFFFFF" w:themeFill="background1"/>
                </w:tcPr>
                <w:p w14:paraId="6C50C010" w14:textId="131245C5" w:rsidR="00790CE8" w:rsidRDefault="00790CE8" w:rsidP="00790CE8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  <w:tcBorders>
                    <w:top w:val="single" w:sz="4" w:space="0" w:color="8EAADB"/>
                    <w:left w:val="single" w:sz="4" w:space="0" w:color="8EAADB"/>
                    <w:bottom w:val="single" w:sz="4" w:space="0" w:color="8EAADB"/>
                    <w:right w:val="single" w:sz="4" w:space="0" w:color="8EAADB"/>
                  </w:tcBorders>
                  <w:shd w:val="clear" w:color="auto" w:fill="FFFFFF" w:themeFill="background1"/>
                </w:tcPr>
                <w:p w14:paraId="70E522A4" w14:textId="60DF7C7A" w:rsidR="00790CE8" w:rsidRPr="00790CE8" w:rsidRDefault="00790CE8" w:rsidP="00790CE8">
                  <w:pPr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Bilimin</w:t>
                  </w:r>
                  <w:proofErr w:type="spellEnd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tanımını</w:t>
                  </w:r>
                  <w:proofErr w:type="spellEnd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yapar</w:t>
                  </w:r>
                  <w:proofErr w:type="spellEnd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bilgi</w:t>
                  </w:r>
                  <w:proofErr w:type="spellEnd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türlerini</w:t>
                  </w:r>
                  <w:proofErr w:type="spellEnd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ayırt</w:t>
                  </w:r>
                  <w:proofErr w:type="spellEnd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eder</w:t>
                  </w:r>
                  <w:proofErr w:type="spellEnd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. </w:t>
                  </w:r>
                  <w:proofErr w:type="spellStart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Bilgi</w:t>
                  </w:r>
                  <w:proofErr w:type="spellEnd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okuryazarlığının</w:t>
                  </w:r>
                  <w:proofErr w:type="spellEnd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önemini</w:t>
                  </w:r>
                  <w:proofErr w:type="spellEnd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kavrar</w:t>
                  </w:r>
                  <w:proofErr w:type="spellEnd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. </w:t>
                  </w:r>
                  <w:proofErr w:type="spellStart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Bilimsel</w:t>
                  </w:r>
                  <w:proofErr w:type="spellEnd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yöntemin</w:t>
                  </w:r>
                  <w:proofErr w:type="spellEnd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aşamalarını</w:t>
                  </w:r>
                  <w:proofErr w:type="spellEnd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açıklar</w:t>
                  </w:r>
                  <w:proofErr w:type="spellEnd"/>
                  <w:r w:rsidRPr="0074370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.</w:t>
                  </w:r>
                </w:p>
              </w:tc>
            </w:tr>
            <w:tr w:rsidR="00790CE8" w14:paraId="6434823F" w14:textId="77777777" w:rsidTr="00790CE8">
              <w:trPr>
                <w:trHeight w:val="280"/>
              </w:trPr>
              <w:tc>
                <w:tcPr>
                  <w:tcW w:w="1054" w:type="dxa"/>
                  <w:shd w:val="clear" w:color="auto" w:fill="FFFFFF" w:themeFill="background1"/>
                </w:tcPr>
                <w:p w14:paraId="356BBD03" w14:textId="3F0B447F" w:rsidR="00790CE8" w:rsidRDefault="00790CE8" w:rsidP="00790CE8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  <w:tcBorders>
                    <w:top w:val="single" w:sz="4" w:space="0" w:color="8EAADB"/>
                    <w:left w:val="single" w:sz="4" w:space="0" w:color="8EAADB"/>
                    <w:bottom w:val="single" w:sz="4" w:space="0" w:color="8EAADB"/>
                    <w:right w:val="single" w:sz="4" w:space="0" w:color="8EAADB"/>
                  </w:tcBorders>
                  <w:shd w:val="clear" w:color="auto" w:fill="FFFFFF" w:themeFill="background1"/>
                </w:tcPr>
                <w:p w14:paraId="013EE06E" w14:textId="002A1F34" w:rsidR="00790CE8" w:rsidRPr="00790CE8" w:rsidRDefault="00790CE8" w:rsidP="00790CE8">
                  <w:pPr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Araştırma</w:t>
                  </w:r>
                  <w:proofErr w:type="spellEnd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türlerini</w:t>
                  </w:r>
                  <w:proofErr w:type="spellEnd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konu</w:t>
                  </w:r>
                  <w:proofErr w:type="spellEnd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amaca</w:t>
                  </w:r>
                  <w:proofErr w:type="spellEnd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göre</w:t>
                  </w:r>
                  <w:proofErr w:type="spellEnd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ayırt</w:t>
                  </w:r>
                  <w:proofErr w:type="spellEnd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eder</w:t>
                  </w:r>
                  <w:proofErr w:type="spellEnd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Araştırma</w:t>
                  </w:r>
                  <w:proofErr w:type="spellEnd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p</w:t>
                  </w:r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roblemini</w:t>
                  </w:r>
                  <w:proofErr w:type="spellEnd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/</w:t>
                  </w:r>
                  <w:proofErr w:type="spellStart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konusunu</w:t>
                  </w:r>
                  <w:proofErr w:type="spellEnd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seçme</w:t>
                  </w:r>
                  <w:proofErr w:type="spellEnd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ilkelerini</w:t>
                  </w:r>
                  <w:proofErr w:type="spellEnd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açıklar</w:t>
                  </w:r>
                  <w:proofErr w:type="spellEnd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. </w:t>
                  </w:r>
                  <w:proofErr w:type="spellStart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Literatür</w:t>
                  </w:r>
                  <w:proofErr w:type="spellEnd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taramasının</w:t>
                  </w:r>
                  <w:proofErr w:type="spellEnd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önemini</w:t>
                  </w:r>
                  <w:proofErr w:type="spellEnd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kavrar</w:t>
                  </w:r>
                  <w:proofErr w:type="spellEnd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temel</w:t>
                  </w:r>
                  <w:proofErr w:type="spellEnd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yöntemlerini</w:t>
                  </w:r>
                  <w:proofErr w:type="spellEnd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öğrenir</w:t>
                  </w:r>
                  <w:proofErr w:type="spellEnd"/>
                  <w:r w:rsidRPr="00A6534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.</w:t>
                  </w:r>
                </w:p>
              </w:tc>
            </w:tr>
            <w:tr w:rsidR="00790CE8" w14:paraId="11D43151" w14:textId="77777777" w:rsidTr="00790CE8">
              <w:trPr>
                <w:trHeight w:val="269"/>
              </w:trPr>
              <w:tc>
                <w:tcPr>
                  <w:tcW w:w="1054" w:type="dxa"/>
                  <w:shd w:val="clear" w:color="auto" w:fill="FFFFFF" w:themeFill="background1"/>
                </w:tcPr>
                <w:p w14:paraId="4D75A41F" w14:textId="2E4FA33D" w:rsidR="00790CE8" w:rsidRDefault="00790CE8" w:rsidP="00790CE8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  <w:tcBorders>
                    <w:top w:val="single" w:sz="4" w:space="0" w:color="8EAADB"/>
                    <w:left w:val="single" w:sz="4" w:space="0" w:color="8EAADB"/>
                    <w:bottom w:val="single" w:sz="4" w:space="0" w:color="8EAADB"/>
                    <w:right w:val="single" w:sz="4" w:space="0" w:color="8EAADB"/>
                  </w:tcBorders>
                  <w:shd w:val="clear" w:color="auto" w:fill="FFFFFF" w:themeFill="background1"/>
                </w:tcPr>
                <w:p w14:paraId="35261A85" w14:textId="7A0E2225" w:rsidR="00790CE8" w:rsidRDefault="00790CE8" w:rsidP="00790CE8">
                  <w:pPr>
                    <w:pStyle w:val="NormalWeb"/>
                  </w:pPr>
                  <w:proofErr w:type="spellStart"/>
                  <w:r>
                    <w:t>Bilimsel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dilin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özelliklerini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kavrar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Bilimsel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araştırmanın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temel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bölümlerini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tanır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Akademik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yazım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kurallarına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uygunluk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bilinci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geliştirir</w:t>
                  </w:r>
                  <w:proofErr w:type="spellEnd"/>
                  <w:r>
                    <w:t>.</w:t>
                  </w:r>
                </w:p>
              </w:tc>
            </w:tr>
            <w:tr w:rsidR="00790CE8" w14:paraId="468CA674" w14:textId="77777777" w:rsidTr="00790CE8">
              <w:trPr>
                <w:trHeight w:val="280"/>
              </w:trPr>
              <w:tc>
                <w:tcPr>
                  <w:tcW w:w="1054" w:type="dxa"/>
                  <w:shd w:val="clear" w:color="auto" w:fill="FFFFFF" w:themeFill="background1"/>
                </w:tcPr>
                <w:p w14:paraId="1474B177" w14:textId="4036329A" w:rsidR="00790CE8" w:rsidRDefault="00790CE8" w:rsidP="00790CE8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  <w:tcBorders>
                    <w:top w:val="single" w:sz="4" w:space="0" w:color="8EAADB"/>
                    <w:left w:val="single" w:sz="4" w:space="0" w:color="8EAADB"/>
                    <w:bottom w:val="single" w:sz="4" w:space="0" w:color="8EAADB"/>
                    <w:right w:val="single" w:sz="4" w:space="0" w:color="8EAADB"/>
                  </w:tcBorders>
                  <w:shd w:val="clear" w:color="auto" w:fill="FFFFFF" w:themeFill="background1"/>
                </w:tcPr>
                <w:p w14:paraId="7FF4BC18" w14:textId="77777777" w:rsidR="00790CE8" w:rsidRPr="00AA61FC" w:rsidRDefault="00790CE8" w:rsidP="00790CE8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Akademik</w:t>
                  </w:r>
                  <w:proofErr w:type="spellEnd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dürüstlük</w:t>
                  </w:r>
                  <w:proofErr w:type="spellEnd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ilkelerini</w:t>
                  </w:r>
                  <w:proofErr w:type="spellEnd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kavrar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. </w:t>
                  </w:r>
                  <w:proofErr w:type="spellStart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Kaynak</w:t>
                  </w:r>
                  <w:proofErr w:type="spellEnd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göstermenin</w:t>
                  </w:r>
                  <w:proofErr w:type="spellEnd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önemini</w:t>
                  </w:r>
                  <w:proofErr w:type="spellEnd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APA </w:t>
                  </w:r>
                  <w:proofErr w:type="spellStart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yöntemini</w:t>
                  </w:r>
                  <w:proofErr w:type="spellEnd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öğrenir</w:t>
                  </w:r>
                  <w:proofErr w:type="spellEnd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Alıntı</w:t>
                  </w:r>
                  <w:proofErr w:type="spellEnd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ve</w:t>
                  </w:r>
                  <w:proofErr w:type="spellEnd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atıf</w:t>
                  </w:r>
                  <w:proofErr w:type="spellEnd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yapma</w:t>
                  </w:r>
                  <w:proofErr w:type="spellEnd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kurallarını</w:t>
                  </w:r>
                  <w:proofErr w:type="spellEnd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uygular</w:t>
                  </w:r>
                  <w:proofErr w:type="spellEnd"/>
                  <w:r w:rsidRPr="00AA61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.</w:t>
                  </w:r>
                </w:p>
                <w:p w14:paraId="5BC8EF2E" w14:textId="77777777" w:rsidR="00790CE8" w:rsidRDefault="00790CE8" w:rsidP="00790CE8">
                  <w:pPr>
                    <w:jc w:val="both"/>
                  </w:pPr>
                </w:p>
              </w:tc>
            </w:tr>
            <w:tr w:rsidR="00790CE8" w14:paraId="3404A3ED" w14:textId="77777777" w:rsidTr="00790CE8">
              <w:trPr>
                <w:trHeight w:val="280"/>
              </w:trPr>
              <w:tc>
                <w:tcPr>
                  <w:tcW w:w="1054" w:type="dxa"/>
                  <w:shd w:val="clear" w:color="auto" w:fill="FFFFFF" w:themeFill="background1"/>
                </w:tcPr>
                <w:p w14:paraId="1CDA9BD1" w14:textId="7A4016CF" w:rsidR="00790CE8" w:rsidRDefault="00790CE8" w:rsidP="00790CE8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  <w:tcBorders>
                    <w:top w:val="single" w:sz="4" w:space="0" w:color="8EAADB"/>
                    <w:left w:val="single" w:sz="4" w:space="0" w:color="8EAADB"/>
                    <w:bottom w:val="single" w:sz="4" w:space="0" w:color="8EAADB"/>
                    <w:right w:val="single" w:sz="4" w:space="0" w:color="8EAADB"/>
                  </w:tcBorders>
                  <w:shd w:val="clear" w:color="auto" w:fill="FFFFFF" w:themeFill="background1"/>
                </w:tcPr>
                <w:p w14:paraId="09985514" w14:textId="6AE0D542" w:rsidR="00790CE8" w:rsidRDefault="00790CE8" w:rsidP="00790CE8">
                  <w:pPr>
                    <w:jc w:val="both"/>
                  </w:pPr>
                  <w:r w:rsidRPr="00B07D06">
                    <w:rPr>
                      <w:rFonts w:ascii="Times New Roman" w:hAnsi="Times New Roman"/>
                      <w:sz w:val="24"/>
                      <w:szCs w:val="24"/>
                    </w:rPr>
                    <w:t>APA kaynak gösteriminde yeterliliğini ölçer.</w:t>
                  </w:r>
                </w:p>
              </w:tc>
            </w:tr>
            <w:tr w:rsidR="00790CE8" w14:paraId="63AE3A1B" w14:textId="77777777" w:rsidTr="00790CE8">
              <w:trPr>
                <w:trHeight w:val="269"/>
              </w:trPr>
              <w:tc>
                <w:tcPr>
                  <w:tcW w:w="1054" w:type="dxa"/>
                  <w:shd w:val="clear" w:color="auto" w:fill="FFFFFF" w:themeFill="background1"/>
                </w:tcPr>
                <w:p w14:paraId="311195C3" w14:textId="07B7ED60" w:rsidR="00790CE8" w:rsidRDefault="00790CE8" w:rsidP="00790CE8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  <w:tcBorders>
                    <w:top w:val="single" w:sz="4" w:space="0" w:color="8EAADB"/>
                    <w:left w:val="single" w:sz="4" w:space="0" w:color="8EAADB"/>
                    <w:bottom w:val="single" w:sz="4" w:space="0" w:color="8EAADB"/>
                    <w:right w:val="single" w:sz="4" w:space="0" w:color="8EAADB"/>
                  </w:tcBorders>
                  <w:shd w:val="clear" w:color="auto" w:fill="FFFFFF" w:themeFill="background1"/>
                </w:tcPr>
                <w:p w14:paraId="0AAB2B71" w14:textId="4E623E96" w:rsidR="00790CE8" w:rsidRDefault="00790CE8" w:rsidP="00790CE8">
                  <w:pPr>
                    <w:jc w:val="both"/>
                  </w:pPr>
                  <w:r w:rsidRPr="002F76BB">
                    <w:rPr>
                      <w:rFonts w:ascii="Times New Roman" w:hAnsi="Times New Roman"/>
                      <w:sz w:val="24"/>
                      <w:szCs w:val="24"/>
                    </w:rPr>
                    <w:t>Nitel veri toplama tekniklerini uygular.Nitel verilerin analiz sürecini kavrar.</w:t>
                  </w:r>
                </w:p>
              </w:tc>
            </w:tr>
            <w:tr w:rsidR="00790CE8" w14:paraId="7B87F729" w14:textId="77777777" w:rsidTr="00790CE8">
              <w:trPr>
                <w:trHeight w:val="256"/>
              </w:trPr>
              <w:tc>
                <w:tcPr>
                  <w:tcW w:w="1054" w:type="dxa"/>
                  <w:shd w:val="clear" w:color="auto" w:fill="FFFFFF" w:themeFill="background1"/>
                </w:tcPr>
                <w:p w14:paraId="2DF81685" w14:textId="75C3293E" w:rsidR="00790CE8" w:rsidRDefault="00790CE8" w:rsidP="00790CE8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  <w:tcBorders>
                    <w:top w:val="single" w:sz="4" w:space="0" w:color="8EAADB"/>
                    <w:left w:val="single" w:sz="4" w:space="0" w:color="8EAADB"/>
                    <w:bottom w:val="single" w:sz="4" w:space="0" w:color="8EAADB"/>
                    <w:right w:val="single" w:sz="4" w:space="0" w:color="8EAADB"/>
                  </w:tcBorders>
                  <w:shd w:val="clear" w:color="auto" w:fill="FFFFFF" w:themeFill="background1"/>
                </w:tcPr>
                <w:p w14:paraId="2184B7B2" w14:textId="09304D7D" w:rsidR="00790CE8" w:rsidRDefault="00790CE8" w:rsidP="00790CE8">
                  <w:pPr>
                    <w:jc w:val="both"/>
                  </w:pPr>
                  <w:r w:rsidRPr="00E961AB">
                    <w:rPr>
                      <w:rFonts w:ascii="Times New Roman" w:hAnsi="Times New Roman"/>
                      <w:sz w:val="24"/>
                      <w:szCs w:val="24"/>
                    </w:rPr>
                    <w:t xml:space="preserve">Nicel araştırmanın temel özelliklerini açıklar. Nicel ve nitel araştırma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</w:t>
                  </w:r>
                  <w:r w:rsidRPr="00E961AB">
                    <w:rPr>
                      <w:rFonts w:ascii="Times New Roman" w:hAnsi="Times New Roman"/>
                      <w:sz w:val="24"/>
                      <w:szCs w:val="24"/>
                    </w:rPr>
                    <w:t>rasındaki farkları ayırt eder.</w:t>
                  </w:r>
                </w:p>
              </w:tc>
            </w:tr>
            <w:tr w:rsidR="00790CE8" w14:paraId="0331CF24" w14:textId="77777777" w:rsidTr="00790CE8">
              <w:trPr>
                <w:trHeight w:val="269"/>
              </w:trPr>
              <w:tc>
                <w:tcPr>
                  <w:tcW w:w="1054" w:type="dxa"/>
                  <w:shd w:val="clear" w:color="auto" w:fill="FFFFFF" w:themeFill="background1"/>
                </w:tcPr>
                <w:p w14:paraId="2A21D562" w14:textId="5B1233C5" w:rsidR="00790CE8" w:rsidRDefault="00790CE8" w:rsidP="00790CE8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  <w:tcBorders>
                    <w:top w:val="single" w:sz="4" w:space="0" w:color="8EAADB"/>
                    <w:left w:val="single" w:sz="4" w:space="0" w:color="8EAADB"/>
                    <w:bottom w:val="single" w:sz="4" w:space="0" w:color="8EAADB"/>
                    <w:right w:val="single" w:sz="4" w:space="0" w:color="8EAADB"/>
                  </w:tcBorders>
                  <w:shd w:val="clear" w:color="auto" w:fill="FFFFFF" w:themeFill="background1"/>
                </w:tcPr>
                <w:p w14:paraId="6F03E33F" w14:textId="1D195D8C" w:rsidR="00790CE8" w:rsidRDefault="00790CE8" w:rsidP="00790CE8">
                  <w:pPr>
                    <w:jc w:val="both"/>
                  </w:pPr>
                  <w:r w:rsidRPr="00C9411D">
                    <w:rPr>
                      <w:rFonts w:ascii="Times New Roman" w:hAnsi="Times New Roman"/>
                      <w:sz w:val="24"/>
                      <w:szCs w:val="24"/>
                    </w:rPr>
                    <w:t>Öğrenciler ilk 8 haftada işlenen konuları tekrar eder ve bilgilerini değerlendirir</w:t>
                  </w:r>
                </w:p>
              </w:tc>
            </w:tr>
            <w:tr w:rsidR="00790CE8" w14:paraId="78297F87" w14:textId="77777777" w:rsidTr="00790CE8">
              <w:trPr>
                <w:trHeight w:val="280"/>
              </w:trPr>
              <w:tc>
                <w:tcPr>
                  <w:tcW w:w="1054" w:type="dxa"/>
                  <w:shd w:val="clear" w:color="auto" w:fill="FFFFFF" w:themeFill="background1"/>
                </w:tcPr>
                <w:p w14:paraId="28E45718" w14:textId="6458FD55" w:rsidR="00790CE8" w:rsidRDefault="00790CE8" w:rsidP="00790CE8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  <w:tcBorders>
                    <w:top w:val="single" w:sz="4" w:space="0" w:color="8EAADB"/>
                    <w:left w:val="single" w:sz="4" w:space="0" w:color="8EAADB"/>
                    <w:bottom w:val="single" w:sz="4" w:space="0" w:color="8EAADB"/>
                    <w:right w:val="single" w:sz="4" w:space="0" w:color="8EAADB"/>
                  </w:tcBorders>
                  <w:shd w:val="clear" w:color="auto" w:fill="FFFFFF" w:themeFill="background1"/>
                </w:tcPr>
                <w:p w14:paraId="5AEE0458" w14:textId="712692FB" w:rsidR="00790CE8" w:rsidRDefault="00790CE8" w:rsidP="00790CE8">
                  <w:pPr>
                    <w:jc w:val="both"/>
                  </w:pPr>
                  <w:r w:rsidRPr="00676756">
                    <w:rPr>
                      <w:rFonts w:ascii="Times New Roman" w:hAnsi="Times New Roman"/>
                      <w:sz w:val="24"/>
                      <w:szCs w:val="24"/>
                    </w:rPr>
                    <w:t>Nicel veri toplama tekniklerini örnekler.Nitel ve nicel yöntemleri karşılaştırır.</w:t>
                  </w:r>
                </w:p>
              </w:tc>
            </w:tr>
            <w:tr w:rsidR="00790CE8" w14:paraId="4AC17D41" w14:textId="77777777" w:rsidTr="00790CE8">
              <w:trPr>
                <w:trHeight w:val="280"/>
              </w:trPr>
              <w:tc>
                <w:tcPr>
                  <w:tcW w:w="1054" w:type="dxa"/>
                  <w:shd w:val="clear" w:color="auto" w:fill="FFFFFF" w:themeFill="background1"/>
                </w:tcPr>
                <w:p w14:paraId="6B0E5CE5" w14:textId="44FB8DE1" w:rsidR="00790CE8" w:rsidRDefault="00790CE8" w:rsidP="00790CE8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  <w:tcBorders>
                    <w:top w:val="single" w:sz="4" w:space="0" w:color="8EAADB"/>
                    <w:left w:val="single" w:sz="4" w:space="0" w:color="8EAADB"/>
                    <w:bottom w:val="single" w:sz="4" w:space="0" w:color="8EAADB"/>
                    <w:right w:val="single" w:sz="4" w:space="0" w:color="8EAADB"/>
                  </w:tcBorders>
                  <w:shd w:val="clear" w:color="auto" w:fill="FFFFFF" w:themeFill="background1"/>
                </w:tcPr>
                <w:p w14:paraId="210EAAF7" w14:textId="6FE1A031" w:rsidR="00790CE8" w:rsidRDefault="00790CE8" w:rsidP="00790CE8">
                  <w:pPr>
                    <w:jc w:val="both"/>
                  </w:pPr>
                  <w:r w:rsidRPr="00FD4E4D">
                    <w:rPr>
                      <w:rFonts w:ascii="Times New Roman" w:hAnsi="Times New Roman"/>
                      <w:sz w:val="24"/>
                      <w:szCs w:val="24"/>
                    </w:rPr>
                    <w:t>Örnekleme türlerini tanımlar.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FD4E4D">
                    <w:rPr>
                      <w:rFonts w:ascii="Times New Roman" w:hAnsi="Times New Roman"/>
                      <w:sz w:val="24"/>
                      <w:szCs w:val="24"/>
                    </w:rPr>
                    <w:t>Araştırmaya uygun örnekleme yöntemini seçer.</w:t>
                  </w:r>
                </w:p>
              </w:tc>
            </w:tr>
            <w:tr w:rsidR="00790CE8" w14:paraId="076DECAA" w14:textId="77777777" w:rsidTr="00790CE8">
              <w:trPr>
                <w:trHeight w:val="269"/>
              </w:trPr>
              <w:tc>
                <w:tcPr>
                  <w:tcW w:w="1054" w:type="dxa"/>
                  <w:shd w:val="clear" w:color="auto" w:fill="FFFFFF" w:themeFill="background1"/>
                </w:tcPr>
                <w:p w14:paraId="7BEEF0F0" w14:textId="017ECF14" w:rsidR="00790CE8" w:rsidRDefault="00790CE8" w:rsidP="00790CE8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  <w:tcBorders>
                    <w:top w:val="single" w:sz="4" w:space="0" w:color="8EAADB"/>
                    <w:left w:val="single" w:sz="4" w:space="0" w:color="8EAADB"/>
                    <w:bottom w:val="single" w:sz="4" w:space="0" w:color="8EAADB"/>
                    <w:right w:val="single" w:sz="4" w:space="0" w:color="8EAADB"/>
                  </w:tcBorders>
                  <w:shd w:val="clear" w:color="auto" w:fill="FFFFFF" w:themeFill="background1"/>
                </w:tcPr>
                <w:p w14:paraId="189E2E96" w14:textId="3DCB5F21" w:rsidR="00790CE8" w:rsidRDefault="00790CE8" w:rsidP="00790CE8">
                  <w:pPr>
                    <w:jc w:val="both"/>
                  </w:pPr>
                  <w:r w:rsidRPr="007D1331">
                    <w:rPr>
                      <w:rFonts w:ascii="Times New Roman" w:hAnsi="Times New Roman"/>
                      <w:sz w:val="24"/>
                      <w:szCs w:val="24"/>
                    </w:rPr>
                    <w:t>Veri türlerini sınıflandırır.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7D1331">
                    <w:rPr>
                      <w:rFonts w:ascii="Times New Roman" w:hAnsi="Times New Roman"/>
                      <w:sz w:val="24"/>
                      <w:szCs w:val="24"/>
                    </w:rPr>
                    <w:t>Araştırma problemine uygun veri türünü belirler.</w:t>
                  </w:r>
                </w:p>
              </w:tc>
            </w:tr>
            <w:tr w:rsidR="00790CE8" w14:paraId="5968C6F7" w14:textId="77777777" w:rsidTr="00790CE8">
              <w:trPr>
                <w:trHeight w:val="280"/>
              </w:trPr>
              <w:tc>
                <w:tcPr>
                  <w:tcW w:w="1054" w:type="dxa"/>
                  <w:shd w:val="clear" w:color="auto" w:fill="FFFFFF" w:themeFill="background1"/>
                </w:tcPr>
                <w:p w14:paraId="1F1CE3C4" w14:textId="78DAD9AD" w:rsidR="00790CE8" w:rsidRDefault="00790CE8" w:rsidP="00790CE8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  <w:tcBorders>
                    <w:top w:val="single" w:sz="4" w:space="0" w:color="8EAADB"/>
                    <w:left w:val="single" w:sz="4" w:space="0" w:color="8EAADB"/>
                    <w:bottom w:val="single" w:sz="4" w:space="0" w:color="8EAADB"/>
                    <w:right w:val="single" w:sz="4" w:space="0" w:color="8EAADB"/>
                  </w:tcBorders>
                  <w:shd w:val="clear" w:color="auto" w:fill="FFFFFF" w:themeFill="background1"/>
                </w:tcPr>
                <w:p w14:paraId="325A9DE9" w14:textId="3E0D3B0C" w:rsidR="00790CE8" w:rsidRDefault="00790CE8" w:rsidP="00790CE8">
                  <w:pPr>
                    <w:jc w:val="both"/>
                  </w:pPr>
                  <w:r w:rsidRPr="007D1331">
                    <w:rPr>
                      <w:rFonts w:ascii="Times New Roman" w:hAnsi="Times New Roman"/>
                      <w:sz w:val="24"/>
                      <w:szCs w:val="24"/>
                    </w:rPr>
                    <w:t>Araştırma raporunun yapısını uygular.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7D1331">
                    <w:rPr>
                      <w:rFonts w:ascii="Times New Roman" w:hAnsi="Times New Roman"/>
                      <w:sz w:val="24"/>
                      <w:szCs w:val="24"/>
                    </w:rPr>
                    <w:t>Rapor yazımında bilimsel kuralları kullanır.</w:t>
                  </w:r>
                </w:p>
              </w:tc>
            </w:tr>
            <w:tr w:rsidR="00790CE8" w14:paraId="0406DD63" w14:textId="77777777" w:rsidTr="00790CE8">
              <w:trPr>
                <w:trHeight w:val="269"/>
              </w:trPr>
              <w:tc>
                <w:tcPr>
                  <w:tcW w:w="1054" w:type="dxa"/>
                  <w:shd w:val="clear" w:color="auto" w:fill="FFFFFF" w:themeFill="background1"/>
                </w:tcPr>
                <w:p w14:paraId="23A5CAF9" w14:textId="7EDDB084" w:rsidR="00790CE8" w:rsidRDefault="00790CE8" w:rsidP="00790CE8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  <w:tcBorders>
                    <w:top w:val="single" w:sz="4" w:space="0" w:color="8EAADB"/>
                    <w:left w:val="single" w:sz="4" w:space="0" w:color="8EAADB"/>
                    <w:bottom w:val="single" w:sz="4" w:space="0" w:color="8EAADB"/>
                    <w:right w:val="single" w:sz="4" w:space="0" w:color="8EAADB"/>
                  </w:tcBorders>
                  <w:shd w:val="clear" w:color="auto" w:fill="FFFFFF" w:themeFill="background1"/>
                </w:tcPr>
                <w:p w14:paraId="2A6872BF" w14:textId="1C9F0ED5" w:rsidR="00790CE8" w:rsidRDefault="00790CE8" w:rsidP="00790CE8">
                  <w:pPr>
                    <w:jc w:val="both"/>
                  </w:pPr>
                  <w:r w:rsidRPr="001C4B55">
                    <w:rPr>
                      <w:rFonts w:ascii="Times New Roman" w:hAnsi="Times New Roman"/>
                      <w:sz w:val="24"/>
                      <w:szCs w:val="24"/>
                    </w:rPr>
                    <w:t>Tüm ders sürecinde öğrenilenleri pekiştirir.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C4B55">
                    <w:rPr>
                      <w:rFonts w:ascii="Times New Roman" w:hAnsi="Times New Roman"/>
                      <w:sz w:val="24"/>
                      <w:szCs w:val="24"/>
                    </w:rPr>
                    <w:t>Araştırma yöntem ve tekniklerini bütüncül olarak değerlendirir.</w:t>
                  </w:r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2257F75E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35A695" w14:textId="6FE4497E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336C40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20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3E457EB" w:rsidR="007F634E" w:rsidRPr="00226CD7" w:rsidRDefault="00336C40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50477F83" w14:textId="57C6698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336C40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20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0A0D90A4" w:rsidR="007F634E" w:rsidRPr="00226CD7" w:rsidRDefault="00336C40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51D69B6B" w14:textId="005208FF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336C40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20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662FDD80" w:rsidR="007F634E" w:rsidRPr="00226CD7" w:rsidRDefault="00336C40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2DF1DC6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336C40">
                    <w:rPr>
                      <w:rFonts w:ascii="Calibri" w:hAnsi="Calibri" w:cs="Calibri"/>
                      <w:sz w:val="20"/>
                      <w:szCs w:val="20"/>
                    </w:rPr>
                    <w:t>40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2F65FAA7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D41288" w:rsidRPr="00D41288">
              <w:rPr>
                <w:sz w:val="18"/>
                <w:szCs w:val="18"/>
              </w:rPr>
              <w:t>Sağlık Hizmetleri Meslek Yüksekokulu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 xml:space="preserve"> 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45125"/>
    <w:rsid w:val="00054823"/>
    <w:rsid w:val="00093162"/>
    <w:rsid w:val="001B4555"/>
    <w:rsid w:val="001D3BFB"/>
    <w:rsid w:val="00206D7B"/>
    <w:rsid w:val="00284643"/>
    <w:rsid w:val="00296B46"/>
    <w:rsid w:val="002C43F4"/>
    <w:rsid w:val="0030626D"/>
    <w:rsid w:val="00307168"/>
    <w:rsid w:val="00336C40"/>
    <w:rsid w:val="003404B8"/>
    <w:rsid w:val="003642A1"/>
    <w:rsid w:val="0038010C"/>
    <w:rsid w:val="003D5B92"/>
    <w:rsid w:val="00416BD3"/>
    <w:rsid w:val="00423F35"/>
    <w:rsid w:val="0043309A"/>
    <w:rsid w:val="00440654"/>
    <w:rsid w:val="0048206C"/>
    <w:rsid w:val="004C48BD"/>
    <w:rsid w:val="005060AA"/>
    <w:rsid w:val="00574951"/>
    <w:rsid w:val="005833E5"/>
    <w:rsid w:val="00597347"/>
    <w:rsid w:val="005D6CE3"/>
    <w:rsid w:val="005E7BF3"/>
    <w:rsid w:val="00630C60"/>
    <w:rsid w:val="006339D8"/>
    <w:rsid w:val="00661E39"/>
    <w:rsid w:val="00663D61"/>
    <w:rsid w:val="00677D29"/>
    <w:rsid w:val="006C0ED6"/>
    <w:rsid w:val="006C6FBD"/>
    <w:rsid w:val="006F7080"/>
    <w:rsid w:val="00732FAF"/>
    <w:rsid w:val="00736CCA"/>
    <w:rsid w:val="00790CE8"/>
    <w:rsid w:val="00793015"/>
    <w:rsid w:val="007C3723"/>
    <w:rsid w:val="007F5803"/>
    <w:rsid w:val="007F634E"/>
    <w:rsid w:val="00812CCA"/>
    <w:rsid w:val="008572D7"/>
    <w:rsid w:val="00867237"/>
    <w:rsid w:val="00871F5E"/>
    <w:rsid w:val="008B015F"/>
    <w:rsid w:val="008B7E4A"/>
    <w:rsid w:val="008C28D5"/>
    <w:rsid w:val="008C2FEF"/>
    <w:rsid w:val="008F5B0A"/>
    <w:rsid w:val="00930D25"/>
    <w:rsid w:val="009341D6"/>
    <w:rsid w:val="0095231C"/>
    <w:rsid w:val="00974855"/>
    <w:rsid w:val="009B50FD"/>
    <w:rsid w:val="00A07762"/>
    <w:rsid w:val="00A27A75"/>
    <w:rsid w:val="00A74B0C"/>
    <w:rsid w:val="00AA2C2D"/>
    <w:rsid w:val="00AD40F9"/>
    <w:rsid w:val="00AE2FFC"/>
    <w:rsid w:val="00AF5B8B"/>
    <w:rsid w:val="00B114CC"/>
    <w:rsid w:val="00B4509A"/>
    <w:rsid w:val="00B75D3B"/>
    <w:rsid w:val="00BA0934"/>
    <w:rsid w:val="00BC180B"/>
    <w:rsid w:val="00C13427"/>
    <w:rsid w:val="00C57A35"/>
    <w:rsid w:val="00C63DB9"/>
    <w:rsid w:val="00C83556"/>
    <w:rsid w:val="00CC3B7A"/>
    <w:rsid w:val="00CC7DF4"/>
    <w:rsid w:val="00D26E72"/>
    <w:rsid w:val="00D32D8D"/>
    <w:rsid w:val="00D41288"/>
    <w:rsid w:val="00DB0918"/>
    <w:rsid w:val="00DD6DCD"/>
    <w:rsid w:val="00DF0DA0"/>
    <w:rsid w:val="00EA0355"/>
    <w:rsid w:val="00EA2E4A"/>
    <w:rsid w:val="00EB0594"/>
    <w:rsid w:val="00EC1DD9"/>
    <w:rsid w:val="00EE3856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D6CE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19</cp:revision>
  <dcterms:created xsi:type="dcterms:W3CDTF">2025-10-26T12:14:00Z</dcterms:created>
  <dcterms:modified xsi:type="dcterms:W3CDTF">2025-11-11T08:10:00Z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