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579A" w14:textId="7EE0DB8F" w:rsidR="00117A31" w:rsidRPr="00117A31" w:rsidRDefault="00117A31" w:rsidP="00117A3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117A31">
        <w:rPr>
          <w:noProof/>
          <w:lang w:val="en-US" w:eastAsia="tr-TR"/>
        </w:rPr>
        <w:drawing>
          <wp:anchor distT="0" distB="0" distL="0" distR="0" simplePos="0" relativeHeight="251659264" behindDoc="0" locked="0" layoutInCell="1" allowOverlap="1" wp14:anchorId="4DC77258" wp14:editId="777A69C4">
            <wp:simplePos x="0" y="0"/>
            <wp:positionH relativeFrom="page">
              <wp:posOffset>871220</wp:posOffset>
            </wp:positionH>
            <wp:positionV relativeFrom="paragraph">
              <wp:posOffset>3175</wp:posOffset>
            </wp:positionV>
            <wp:extent cx="847725" cy="847725"/>
            <wp:effectExtent l="0" t="0" r="0" b="0"/>
            <wp:wrapNone/>
            <wp:docPr id="1" name="image1.jpeg" descr="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metin, logo, yazı tipi, simge, sembol içeren bir resim&#10;&#10;Açıklama otomatik olarak oluşturuld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59B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</w:t>
      </w:r>
      <w:r w:rsidRPr="00117A3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NKARA YILDIRIM BEYAZIT UNIVERSITY</w:t>
      </w:r>
    </w:p>
    <w:p w14:paraId="7CD15CDF" w14:textId="77777777" w:rsidR="00117A31" w:rsidRPr="00117A31" w:rsidRDefault="00117A31" w:rsidP="00117A3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117A3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Faculty of Engineering and Natural Sciences</w:t>
      </w:r>
    </w:p>
    <w:p w14:paraId="4DE5271B" w14:textId="06E4E47B" w:rsidR="00117A31" w:rsidRPr="00117A31" w:rsidRDefault="00117A31" w:rsidP="00117A3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117A3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Department of Computer Engineering</w:t>
      </w:r>
    </w:p>
    <w:p w14:paraId="1A59D95E" w14:textId="77777777" w:rsidR="00117A31" w:rsidRPr="00117A31" w:rsidRDefault="00117A31" w:rsidP="00117A3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lang w:val="en-US"/>
        </w:rPr>
      </w:pPr>
    </w:p>
    <w:p w14:paraId="64F73FB4" w14:textId="4F7747F5" w:rsidR="00117A31" w:rsidRPr="00117A31" w:rsidRDefault="00117A31" w:rsidP="00117A31">
      <w:pPr>
        <w:spacing w:before="209"/>
        <w:ind w:left="100"/>
        <w:jc w:val="center"/>
        <w:rPr>
          <w:rFonts w:ascii="Times New Roman" w:hAnsi="Times New Roman" w:cs="Times New Roman"/>
          <w:b/>
          <w:spacing w:val="-2"/>
          <w:lang w:val="en-US"/>
        </w:rPr>
      </w:pPr>
      <w:r w:rsidRPr="00117A31">
        <w:rPr>
          <w:rFonts w:ascii="Times New Roman" w:eastAsiaTheme="majorEastAsia" w:hAnsi="Times New Roman" w:cs="Times New Roman"/>
          <w:b/>
          <w:bCs/>
          <w:spacing w:val="-10"/>
          <w:kern w:val="28"/>
          <w:lang w:val="en-US"/>
        </w:rPr>
        <w:t>PRE-INTERNSHIP CONTROL FORM</w:t>
      </w:r>
    </w:p>
    <w:p w14:paraId="420432DE" w14:textId="456B9522" w:rsidR="00117A31" w:rsidRPr="00117A31" w:rsidRDefault="00117A31" w:rsidP="00117A31">
      <w:pPr>
        <w:pStyle w:val="BodyText"/>
        <w:spacing w:before="36"/>
        <w:ind w:left="100"/>
        <w:rPr>
          <w:rFonts w:ascii="Times New Roman" w:eastAsiaTheme="minorHAnsi" w:hAnsi="Times New Roman" w:cs="Times New Roman"/>
          <w:b/>
          <w:spacing w:val="-2"/>
          <w:kern w:val="2"/>
          <w:lang w:val="en-US"/>
          <w14:ligatures w14:val="standardContextual"/>
        </w:rPr>
      </w:pPr>
      <w:r w:rsidRPr="00117A31">
        <w:rPr>
          <w:rFonts w:ascii="Times New Roman" w:eastAsiaTheme="minorHAnsi" w:hAnsi="Times New Roman" w:cs="Times New Roman"/>
          <w:b/>
          <w:spacing w:val="-2"/>
          <w:kern w:val="2"/>
          <w:lang w:val="en-US"/>
          <w14:ligatures w14:val="standardContextual"/>
        </w:rPr>
        <w:t>Student</w:t>
      </w:r>
      <w:r>
        <w:rPr>
          <w:rFonts w:ascii="Times New Roman" w:eastAsiaTheme="minorHAnsi" w:hAnsi="Times New Roman" w:cs="Times New Roman"/>
          <w:b/>
          <w:spacing w:val="-2"/>
          <w:kern w:val="2"/>
          <w:lang w:val="en-US"/>
          <w14:ligatures w14:val="standardContextual"/>
        </w:rPr>
        <w:t>’s</w:t>
      </w:r>
    </w:p>
    <w:p w14:paraId="36205587" w14:textId="77777777" w:rsidR="00117A31" w:rsidRPr="00117A31" w:rsidRDefault="00117A31" w:rsidP="00117A31">
      <w:pPr>
        <w:pStyle w:val="BodyText"/>
        <w:spacing w:before="36"/>
        <w:ind w:left="100"/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</w:pPr>
      <w:r w:rsidRPr="00117A31"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  <w:t>Name:</w:t>
      </w:r>
    </w:p>
    <w:p w14:paraId="117DDE95" w14:textId="77777777" w:rsidR="00117A31" w:rsidRPr="00117A31" w:rsidRDefault="00117A31" w:rsidP="00117A31">
      <w:pPr>
        <w:pStyle w:val="BodyText"/>
        <w:spacing w:before="36"/>
        <w:ind w:left="100"/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</w:pPr>
      <w:r w:rsidRPr="00117A31"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  <w:t>Surname:</w:t>
      </w:r>
    </w:p>
    <w:p w14:paraId="24D0B8FF" w14:textId="77777777" w:rsidR="00117A31" w:rsidRPr="00117A31" w:rsidRDefault="00117A31" w:rsidP="00117A31">
      <w:pPr>
        <w:pStyle w:val="BodyText"/>
        <w:spacing w:before="36"/>
        <w:ind w:left="100"/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</w:pPr>
      <w:r w:rsidRPr="00117A31"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  <w:t>ID Number:</w:t>
      </w:r>
    </w:p>
    <w:p w14:paraId="7655D152" w14:textId="77777777" w:rsidR="00117A31" w:rsidRPr="00117A31" w:rsidRDefault="00117A31" w:rsidP="00117A31">
      <w:pPr>
        <w:pStyle w:val="BodyText"/>
        <w:spacing w:before="36"/>
        <w:ind w:left="100"/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</w:pPr>
      <w:r w:rsidRPr="00117A31">
        <w:rPr>
          <w:rFonts w:ascii="Times New Roman" w:eastAsiaTheme="minorHAnsi" w:hAnsi="Times New Roman" w:cs="Times New Roman"/>
          <w:bCs/>
          <w:spacing w:val="-2"/>
          <w:kern w:val="2"/>
          <w:lang w:val="en-US"/>
          <w14:ligatures w14:val="standardContextual"/>
        </w:rPr>
        <w:t xml:space="preserve">Internship: </w:t>
      </w:r>
      <w:r w:rsidRPr="00117A31">
        <w:rPr>
          <w:rFonts w:ascii="Times New Roman" w:eastAsiaTheme="minorHAnsi" w:hAnsi="Times New Roman" w:cs="Times New Roman"/>
          <w:bCs/>
          <w:color w:val="747474" w:themeColor="background2" w:themeShade="80"/>
          <w:spacing w:val="-2"/>
          <w:kern w:val="2"/>
          <w:lang w:val="en-US"/>
          <w14:ligatures w14:val="standardContextual"/>
        </w:rPr>
        <w:t>(Please sign in the appropriate space)</w:t>
      </w:r>
    </w:p>
    <w:p w14:paraId="554C29F4" w14:textId="77777777" w:rsidR="00117A31" w:rsidRPr="00117A31" w:rsidRDefault="00117A31" w:rsidP="00117A31">
      <w:pPr>
        <w:pStyle w:val="BodyText"/>
        <w:spacing w:before="36"/>
        <w:ind w:left="100"/>
        <w:rPr>
          <w:rFonts w:ascii="Times New Roman" w:eastAsiaTheme="minorHAnsi" w:hAnsi="Times New Roman" w:cs="Times New Roman"/>
          <w:b/>
          <w:spacing w:val="-2"/>
          <w:kern w:val="2"/>
          <w:lang w:val="en-US"/>
          <w14:ligatures w14:val="standardContextual"/>
        </w:rPr>
      </w:pPr>
    </w:p>
    <w:p w14:paraId="6BB19C23" w14:textId="2E525ACA" w:rsidR="00117A31" w:rsidRPr="00117A31" w:rsidRDefault="00117A31" w:rsidP="00117A31">
      <w:pPr>
        <w:pStyle w:val="BodyText"/>
        <w:tabs>
          <w:tab w:val="left" w:pos="6781"/>
        </w:tabs>
        <w:spacing w:before="59"/>
        <w:ind w:left="1019"/>
        <w:rPr>
          <w:rFonts w:ascii="Times New Roman" w:hAnsi="Times New Roman" w:cs="Times New Roman"/>
          <w:b/>
          <w:bCs/>
          <w:spacing w:val="-2"/>
          <w:lang w:val="en-US"/>
        </w:rPr>
      </w:pPr>
      <w:r w:rsidRPr="00117A31">
        <w:rPr>
          <w:rFonts w:ascii="Times New Roman" w:hAnsi="Times New Roman" w:cs="Times New Roman"/>
          <w:b/>
          <w:bCs/>
          <w:lang w:val="en-US"/>
        </w:rPr>
        <w:t>First Internship</w:t>
      </w:r>
      <w:r w:rsidRPr="00117A31">
        <w:rPr>
          <w:rFonts w:ascii="Times New Roman" w:hAnsi="Times New Roman" w:cs="Times New Roman"/>
          <w:lang w:val="en-US"/>
        </w:rPr>
        <w:tab/>
      </w:r>
      <w:r w:rsidRPr="00117A31">
        <w:rPr>
          <w:rFonts w:ascii="Times New Roman" w:eastAsiaTheme="minorHAnsi" w:hAnsi="Times New Roman" w:cs="Times New Roman"/>
          <w:b/>
          <w:spacing w:val="-2"/>
          <w:kern w:val="2"/>
          <w:lang w:val="en-US"/>
          <w14:ligatures w14:val="standardContextual"/>
        </w:rPr>
        <w:t>Second Internship</w:t>
      </w:r>
    </w:p>
    <w:p w14:paraId="375F39CF" w14:textId="77777777" w:rsidR="00117A31" w:rsidRPr="00117A31" w:rsidRDefault="00117A31" w:rsidP="00117A31">
      <w:pPr>
        <w:pStyle w:val="BodyText"/>
        <w:tabs>
          <w:tab w:val="left" w:pos="6781"/>
        </w:tabs>
        <w:spacing w:before="59"/>
        <w:ind w:left="1019"/>
        <w:rPr>
          <w:rFonts w:ascii="Times New Roman" w:hAnsi="Times New Roman" w:cs="Times New Roman"/>
          <w:lang w:val="en-US"/>
        </w:rPr>
      </w:pPr>
    </w:p>
    <w:p w14:paraId="1BA144EC" w14:textId="77777777" w:rsidR="00117A31" w:rsidRPr="00117A31" w:rsidRDefault="00117A31" w:rsidP="00117A31">
      <w:pPr>
        <w:pStyle w:val="BodyText"/>
        <w:tabs>
          <w:tab w:val="left" w:pos="6781"/>
        </w:tabs>
        <w:spacing w:before="59"/>
        <w:ind w:left="1019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117A31" w:rsidRPr="00117A31" w14:paraId="39652AE0" w14:textId="77777777" w:rsidTr="00A825B7">
        <w:tc>
          <w:tcPr>
            <w:tcW w:w="6941" w:type="dxa"/>
          </w:tcPr>
          <w:p w14:paraId="5B39807B" w14:textId="7FE050B8" w:rsidR="00117A31" w:rsidRPr="00117A31" w:rsidRDefault="00117A31" w:rsidP="00A825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117A3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Checked</w:t>
            </w:r>
          </w:p>
          <w:p w14:paraId="4802D70F" w14:textId="77777777" w:rsidR="00117A31" w:rsidRPr="00117A31" w:rsidRDefault="00117A31" w:rsidP="00A825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2121" w:type="dxa"/>
          </w:tcPr>
          <w:p w14:paraId="30013543" w14:textId="051178EC" w:rsidR="00117A31" w:rsidRPr="00117A31" w:rsidRDefault="00117A31" w:rsidP="00A825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117A3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Signature</w:t>
            </w:r>
          </w:p>
        </w:tc>
      </w:tr>
      <w:tr w:rsidR="00117A31" w:rsidRPr="00117A31" w14:paraId="325FFB3E" w14:textId="77777777" w:rsidTr="00A825B7">
        <w:tc>
          <w:tcPr>
            <w:tcW w:w="6941" w:type="dxa"/>
          </w:tcPr>
          <w:p w14:paraId="65574AFF" w14:textId="4396DEF9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 my internship, there is at least 1 (one) Computer Engineer</w:t>
            </w:r>
            <w:r w:rsidR="006A5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58C4"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 Engineer</w:t>
            </w: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working at the place of internship.</w:t>
            </w:r>
          </w:p>
          <w:p w14:paraId="72EB23AE" w14:textId="77777777" w:rsidR="00117A31" w:rsidRPr="00117A31" w:rsidRDefault="00117A31" w:rsidP="00A825B7">
            <w:pPr>
              <w:pStyle w:val="TableParagraph"/>
              <w:spacing w:before="1"/>
              <w:ind w:left="0"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</w:tcPr>
          <w:p w14:paraId="41C4B4FC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679F4943" w14:textId="77777777" w:rsidTr="00A825B7">
        <w:tc>
          <w:tcPr>
            <w:tcW w:w="6941" w:type="dxa"/>
          </w:tcPr>
          <w:p w14:paraId="40CE87F3" w14:textId="77777777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dates of my internship do not coincide with official holidays.</w:t>
            </w:r>
          </w:p>
          <w:p w14:paraId="698ACF91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</w:tcPr>
          <w:p w14:paraId="0D49E9E9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48409044" w14:textId="77777777" w:rsidTr="00A825B7">
        <w:tc>
          <w:tcPr>
            <w:tcW w:w="6941" w:type="dxa"/>
          </w:tcPr>
          <w:p w14:paraId="5EFC396D" w14:textId="77777777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carefully read the internship directive and the procedures to be done before the internship.</w:t>
            </w:r>
          </w:p>
          <w:p w14:paraId="481D0E3F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</w:tcPr>
          <w:p w14:paraId="1DB873D6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5E619E36" w14:textId="77777777" w:rsidTr="00A825B7">
        <w:tc>
          <w:tcPr>
            <w:tcW w:w="6941" w:type="dxa"/>
          </w:tcPr>
          <w:p w14:paraId="73197383" w14:textId="77777777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aware that if I do not comply with the rules of the internship report (such as the report format, etc.) and the deadlines for submitting internship-related documents, my internship will be considered invalid.</w:t>
            </w:r>
          </w:p>
          <w:p w14:paraId="30AA52F1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</w:tcPr>
          <w:p w14:paraId="113CA3B9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4868EFA2" w14:textId="77777777" w:rsidTr="00A825B7">
        <w:tc>
          <w:tcPr>
            <w:tcW w:w="6941" w:type="dxa"/>
          </w:tcPr>
          <w:p w14:paraId="74205EDA" w14:textId="77777777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obtained the signature of the authorized person at the workplace (they may also affix their seal) on the internship acceptance form and submitted it to the commission member.</w:t>
            </w:r>
          </w:p>
          <w:p w14:paraId="1ED31243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</w:tcPr>
          <w:p w14:paraId="22704738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51E7D63E" w14:textId="77777777" w:rsidTr="00A825B7">
        <w:tc>
          <w:tcPr>
            <w:tcW w:w="6941" w:type="dxa"/>
          </w:tcPr>
          <w:p w14:paraId="38BD841E" w14:textId="77777777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understand that obtaining (and tracking) the SGK (Social Security Institution) document is my own responsibility.</w:t>
            </w:r>
          </w:p>
          <w:p w14:paraId="1D5A6910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</w:tcPr>
          <w:p w14:paraId="307D4C60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A31" w:rsidRPr="00117A31" w14:paraId="067219ED" w14:textId="77777777" w:rsidTr="00A825B7">
        <w:tc>
          <w:tcPr>
            <w:tcW w:w="6941" w:type="dxa"/>
          </w:tcPr>
          <w:p w14:paraId="5C52292A" w14:textId="14DDCAD5" w:rsidR="00117A31" w:rsidRPr="00117A31" w:rsidRDefault="00117A31" w:rsidP="00117A31">
            <w:pPr>
              <w:pStyle w:val="TableParagraph"/>
              <w:spacing w:before="1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dates of my internship do not coincide with the spring and fall terms, final and makeup exam dates, and if I attended, the summer term dates.</w:t>
            </w:r>
          </w:p>
        </w:tc>
        <w:tc>
          <w:tcPr>
            <w:tcW w:w="2121" w:type="dxa"/>
          </w:tcPr>
          <w:p w14:paraId="5702187B" w14:textId="77777777" w:rsidR="00117A31" w:rsidRPr="00117A31" w:rsidRDefault="00117A31" w:rsidP="00A825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2595A82" w14:textId="77777777" w:rsidR="00117A31" w:rsidRPr="00117A31" w:rsidRDefault="00117A31" w:rsidP="00117A31">
      <w:pPr>
        <w:pStyle w:val="BodyText"/>
        <w:rPr>
          <w:rFonts w:ascii="Times New Roman" w:hAnsi="Times New Roman" w:cs="Times New Roman"/>
          <w:lang w:val="en-US"/>
        </w:rPr>
      </w:pPr>
    </w:p>
    <w:p w14:paraId="37DE1C5A" w14:textId="77777777" w:rsidR="00117A31" w:rsidRPr="00117A31" w:rsidRDefault="00117A31" w:rsidP="00117A31">
      <w:pPr>
        <w:pStyle w:val="BodyText"/>
        <w:rPr>
          <w:rFonts w:ascii="Times New Roman" w:hAnsi="Times New Roman" w:cs="Times New Roman"/>
          <w:lang w:val="en-US"/>
        </w:rPr>
      </w:pPr>
      <w:r w:rsidRPr="00117A31">
        <w:rPr>
          <w:rFonts w:ascii="Times New Roman" w:hAnsi="Times New Roman" w:cs="Times New Roman"/>
          <w:lang w:val="en-US"/>
        </w:rPr>
        <w:t>I am aware that the places I have signed on the pre-internship check form will be verified, and I understand that any error will result in the rejection of my internship.</w:t>
      </w:r>
    </w:p>
    <w:p w14:paraId="5EF28B39" w14:textId="77777777" w:rsidR="00117A31" w:rsidRPr="00117A31" w:rsidRDefault="00117A31" w:rsidP="00117A31">
      <w:pPr>
        <w:pStyle w:val="BodyText"/>
        <w:rPr>
          <w:rFonts w:ascii="Times New Roman" w:hAnsi="Times New Roman" w:cs="Times New Roman"/>
          <w:lang w:val="en-US"/>
        </w:rPr>
      </w:pPr>
    </w:p>
    <w:p w14:paraId="6C59D82F" w14:textId="19D40471" w:rsidR="00117A31" w:rsidRPr="00117A31" w:rsidRDefault="00117A31" w:rsidP="00117A31">
      <w:pPr>
        <w:pStyle w:val="BodyText"/>
        <w:rPr>
          <w:rFonts w:ascii="Times New Roman" w:hAnsi="Times New Roman" w:cs="Times New Roman"/>
          <w:color w:val="747474" w:themeColor="background2" w:themeShade="80"/>
          <w:sz w:val="20"/>
          <w:szCs w:val="20"/>
          <w:lang w:val="en-US"/>
        </w:rPr>
      </w:pPr>
      <w:r w:rsidRPr="00117A31">
        <w:rPr>
          <w:rFonts w:ascii="Times New Roman" w:hAnsi="Times New Roman" w:cs="Times New Roman"/>
          <w:color w:val="747474" w:themeColor="background2" w:themeShade="80"/>
          <w:sz w:val="20"/>
          <w:szCs w:val="20"/>
          <w:lang w:val="en-US"/>
        </w:rPr>
        <w:t xml:space="preserve">(Student will write their name and surname by hand and sign. </w:t>
      </w:r>
      <w:r w:rsidRPr="00117A31">
        <w:rPr>
          <w:rFonts w:ascii="Times New Roman" w:hAnsi="Times New Roman" w:cs="Times New Roman"/>
          <w:b/>
          <w:bCs/>
          <w:color w:val="747474" w:themeColor="background2" w:themeShade="80"/>
          <w:sz w:val="20"/>
          <w:szCs w:val="20"/>
          <w:lang w:val="en-US"/>
        </w:rPr>
        <w:t>This line will be deleted when printing</w:t>
      </w:r>
      <w:r w:rsidRPr="00117A31">
        <w:rPr>
          <w:rFonts w:ascii="Times New Roman" w:hAnsi="Times New Roman" w:cs="Times New Roman"/>
          <w:color w:val="747474" w:themeColor="background2" w:themeShade="80"/>
          <w:sz w:val="20"/>
          <w:szCs w:val="20"/>
          <w:lang w:val="en-US"/>
        </w:rPr>
        <w:t>.)</w:t>
      </w:r>
    </w:p>
    <w:sectPr w:rsidR="00117A31" w:rsidRPr="00117A31" w:rsidSect="00D3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F1"/>
    <w:rsid w:val="00117A31"/>
    <w:rsid w:val="001F7F27"/>
    <w:rsid w:val="005A621F"/>
    <w:rsid w:val="006A58C4"/>
    <w:rsid w:val="008233F1"/>
    <w:rsid w:val="00835E1D"/>
    <w:rsid w:val="00AC61DC"/>
    <w:rsid w:val="00D3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58B5"/>
  <w15:chartTrackingRefBased/>
  <w15:docId w15:val="{DE20B268-E9FB-4901-A81F-9EA6737C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A31"/>
  </w:style>
  <w:style w:type="paragraph" w:styleId="Heading1">
    <w:name w:val="heading 1"/>
    <w:basedOn w:val="Normal"/>
    <w:next w:val="Normal"/>
    <w:link w:val="Heading1Char"/>
    <w:uiPriority w:val="9"/>
    <w:qFormat/>
    <w:rsid w:val="00823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3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17A31"/>
    <w:pPr>
      <w:widowControl w:val="0"/>
      <w:autoSpaceDE w:val="0"/>
      <w:autoSpaceDN w:val="0"/>
      <w:spacing w:after="0" w:line="240" w:lineRule="auto"/>
      <w:ind w:left="129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17A3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17A31"/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8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93026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5122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03381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819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23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46563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0555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474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567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9509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904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9913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4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Pakize Sümeyye  Söylemez</dc:creator>
  <cp:keywords/>
  <dc:description/>
  <cp:lastModifiedBy>Yusuf Ekrem Keçilioğlu</cp:lastModifiedBy>
  <cp:revision>3</cp:revision>
  <dcterms:created xsi:type="dcterms:W3CDTF">2026-05-14T11:59:00Z</dcterms:created>
  <dcterms:modified xsi:type="dcterms:W3CDTF">2026-05-14T11:59:00Z</dcterms:modified>
</cp:coreProperties>
</file>